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2C" w:rsidRPr="00377486" w:rsidRDefault="00D8052C" w:rsidP="00D8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F45" w:rsidRPr="00377486" w:rsidRDefault="00AC1D6E" w:rsidP="00884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4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F8A8B" wp14:editId="6402FE57">
                <wp:simplePos x="0" y="0"/>
                <wp:positionH relativeFrom="margin">
                  <wp:posOffset>1176020</wp:posOffset>
                </wp:positionH>
                <wp:positionV relativeFrom="margin">
                  <wp:posOffset>175895</wp:posOffset>
                </wp:positionV>
                <wp:extent cx="4672330" cy="1485900"/>
                <wp:effectExtent l="0" t="3810" r="4445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1B3" w:rsidRPr="003521B3" w:rsidRDefault="003521B3" w:rsidP="003521B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E1509" w:rsidRDefault="004E1509" w:rsidP="004E150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SPOLOK RUSÍNSKYCH SPISOVATEĽOV SLOVENSKA</w:t>
                            </w:r>
                          </w:p>
                          <w:p w:rsidR="004E1509" w:rsidRDefault="004E1509" w:rsidP="004E150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uk-UA"/>
                                <w14:textOutline w14:w="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СПОЛОК РУСИНЬСКЫХ ПИСАТЕЛІВ СЛОВЕНЬСКА</w:t>
                            </w:r>
                          </w:p>
                          <w:p w:rsidR="00D8052C" w:rsidRDefault="00D8052C" w:rsidP="00D8052C"/>
                          <w:p w:rsidR="00D8052C" w:rsidRPr="00D8052C" w:rsidRDefault="007836B3" w:rsidP="00BF4E0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Jiráskova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80</w:t>
                            </w:r>
                            <w:r w:rsidR="00D8052C">
                              <w:rPr>
                                <w:rFonts w:ascii="Times New Roman" w:hAnsi="Times New Roman"/>
                              </w:rPr>
                              <w:tab/>
                              <w:t>IČO: 377 96 909</w:t>
                            </w:r>
                          </w:p>
                          <w:p w:rsidR="00D8052C" w:rsidRPr="00D8052C" w:rsidRDefault="00D8052C" w:rsidP="00BF4E0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tel.: 0905 502 852</w:t>
                            </w:r>
                          </w:p>
                          <w:p w:rsidR="00D8052C" w:rsidRDefault="00D8052C" w:rsidP="00BF4E0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8052C">
                              <w:rPr>
                                <w:rFonts w:ascii="Times New Roman" w:hAnsi="Times New Roman"/>
                              </w:rPr>
                              <w:t>080 0</w:t>
                            </w:r>
                            <w:r w:rsidR="007836B3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="0098257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8052C">
                              <w:rPr>
                                <w:rFonts w:ascii="Times New Roman" w:hAnsi="Times New Roman"/>
                              </w:rPr>
                              <w:t xml:space="preserve"> Prešov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e-mail: </w:t>
                            </w:r>
                            <w:r w:rsidRPr="00BF4E08">
                              <w:rPr>
                                <w:rFonts w:ascii="Times New Roman" w:hAnsi="Times New Roman"/>
                              </w:rPr>
                              <w:t>novinarka@pobox.sk</w:t>
                            </w:r>
                          </w:p>
                          <w:p w:rsidR="00D8052C" w:rsidRDefault="00BF4E08" w:rsidP="003521B3">
                            <w:pPr>
                              <w:spacing w:after="0" w:line="240" w:lineRule="auto"/>
                              <w:ind w:firstLine="4962"/>
                              <w:rPr>
                                <w:rFonts w:ascii="Times New Roman" w:hAnsi="Times New Roman"/>
                              </w:rPr>
                            </w:pPr>
                            <w:r w:rsidRPr="00BF4E08">
                              <w:rPr>
                                <w:rFonts w:ascii="Times New Roman" w:hAnsi="Times New Roman"/>
                              </w:rPr>
                              <w:t>kkoporov@gmail.com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F8A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2.6pt;margin-top:13.85pt;width:367.9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" stroked="f" strokeweight=".5pt">
                <v:textbox>
                  <w:txbxContent>
                    <w:p w:rsidR="003521B3" w:rsidRPr="003521B3" w:rsidRDefault="003521B3" w:rsidP="003521B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4E1509" w:rsidRDefault="004E1509" w:rsidP="004E150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SPOLOK RUSÍNSKYCH SPISOVATEĽOV SLOVENSKA</w:t>
                      </w:r>
                    </w:p>
                    <w:p w:rsidR="004E1509" w:rsidRDefault="004E1509" w:rsidP="004E150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uk-UA"/>
                          <w14:textOutline w14:w="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СПОЛОК РУСИНЬСКЫХ ПИСАТЕЛІВ СЛОВЕНЬСКА</w:t>
                      </w:r>
                    </w:p>
                    <w:p w:rsidR="00D8052C" w:rsidRDefault="00D8052C" w:rsidP="00D8052C"/>
                    <w:p w:rsidR="00D8052C" w:rsidRPr="00D8052C" w:rsidRDefault="007836B3" w:rsidP="00BF4E08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Jiráskova 80</w:t>
                      </w:r>
                      <w:r w:rsidR="00D8052C">
                        <w:rPr>
                          <w:rFonts w:ascii="Times New Roman" w:hAnsi="Times New Roman"/>
                        </w:rPr>
                        <w:tab/>
                        <w:t>IČO: 377 96 909</w:t>
                      </w:r>
                    </w:p>
                    <w:p w:rsidR="00D8052C" w:rsidRPr="00D8052C" w:rsidRDefault="00D8052C" w:rsidP="00BF4E08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>tel.: 0905 502 852</w:t>
                      </w:r>
                    </w:p>
                    <w:p w:rsidR="00D8052C" w:rsidRDefault="00D8052C" w:rsidP="00BF4E08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D8052C">
                        <w:rPr>
                          <w:rFonts w:ascii="Times New Roman" w:hAnsi="Times New Roman"/>
                        </w:rPr>
                        <w:t>080 0</w:t>
                      </w:r>
                      <w:r w:rsidR="007836B3">
                        <w:rPr>
                          <w:rFonts w:ascii="Times New Roman" w:hAnsi="Times New Roman"/>
                        </w:rPr>
                        <w:t>5</w:t>
                      </w:r>
                      <w:r w:rsidR="0098257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8052C">
                        <w:rPr>
                          <w:rFonts w:ascii="Times New Roman" w:hAnsi="Times New Roman"/>
                        </w:rPr>
                        <w:t xml:space="preserve"> Prešov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e-mail: </w:t>
                      </w:r>
                      <w:r w:rsidRPr="00BF4E08">
                        <w:rPr>
                          <w:rFonts w:ascii="Times New Roman" w:hAnsi="Times New Roman"/>
                        </w:rPr>
                        <w:t>novinarka@pobox.sk</w:t>
                      </w:r>
                    </w:p>
                    <w:p w:rsidR="00D8052C" w:rsidRDefault="00BF4E08" w:rsidP="003521B3">
                      <w:pPr>
                        <w:spacing w:after="0" w:line="240" w:lineRule="auto"/>
                        <w:ind w:firstLine="4962"/>
                        <w:rPr>
                          <w:rFonts w:ascii="Times New Roman" w:hAnsi="Times New Roman"/>
                        </w:rPr>
                      </w:pPr>
                      <w:r w:rsidRPr="00BF4E08">
                        <w:rPr>
                          <w:rFonts w:ascii="Times New Roman" w:hAnsi="Times New Roman"/>
                        </w:rPr>
                        <w:t>kkoporov@gmail.com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8052C" w:rsidRPr="00377486" w:rsidRDefault="00AC1D6E" w:rsidP="00321E51">
      <w:pPr>
        <w:rPr>
          <w:rFonts w:ascii="Times New Roman" w:hAnsi="Times New Roman" w:cs="Times New Roman"/>
          <w:sz w:val="24"/>
          <w:szCs w:val="24"/>
        </w:rPr>
      </w:pPr>
      <w:r w:rsidRPr="003774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43595" wp14:editId="0AE87724">
                <wp:simplePos x="0" y="0"/>
                <wp:positionH relativeFrom="margin">
                  <wp:posOffset>1271270</wp:posOffset>
                </wp:positionH>
                <wp:positionV relativeFrom="margin">
                  <wp:posOffset>1543685</wp:posOffset>
                </wp:positionV>
                <wp:extent cx="4457065" cy="0"/>
                <wp:effectExtent l="9525" t="9525" r="10160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0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A4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0.1pt;margin-top:121.55pt;width:350.9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" strokeweight=".25pt">
                <w10:wrap anchorx="margin" anchory="margin"/>
              </v:shape>
            </w:pict>
          </mc:Fallback>
        </mc:AlternateContent>
      </w:r>
      <w:r w:rsidR="00D8052C" w:rsidRPr="00377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2F43AC" wp14:editId="1743DBAD">
            <wp:extent cx="1067113" cy="1104900"/>
            <wp:effectExtent l="1905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25" cy="110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86" w:rsidRDefault="00377486" w:rsidP="00153551">
      <w:pPr>
        <w:rPr>
          <w:rFonts w:ascii="Times New Roman" w:hAnsi="Times New Roman" w:cs="Times New Roman"/>
          <w:sz w:val="24"/>
          <w:szCs w:val="24"/>
        </w:rPr>
      </w:pPr>
    </w:p>
    <w:p w:rsidR="00153551" w:rsidRDefault="00153551" w:rsidP="00153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bidi="he-IL"/>
        </w:rPr>
      </w:pPr>
      <w:r w:rsidRPr="009E146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bidi="he-IL"/>
        </w:rPr>
        <w:t>POZVÁNKA</w:t>
      </w:r>
    </w:p>
    <w:p w:rsidR="009E1466" w:rsidRPr="00722075" w:rsidRDefault="009E1466" w:rsidP="00153551">
      <w:pPr>
        <w:spacing w:after="0" w:line="312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bidi="he-IL"/>
        </w:rPr>
      </w:pPr>
    </w:p>
    <w:p w:rsidR="00153551" w:rsidRPr="009E1466" w:rsidRDefault="00153551" w:rsidP="00153551">
      <w:pPr>
        <w:spacing w:after="0" w:line="312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 xml:space="preserve">Spolok rusínskych spisovateľov Slovenska </w:t>
      </w:r>
    </w:p>
    <w:p w:rsidR="00153551" w:rsidRPr="00ED46F7" w:rsidRDefault="00153551" w:rsidP="00ED46F7">
      <w:pPr>
        <w:spacing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</w:pPr>
      <w:r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>Vás pozýva na</w:t>
      </w:r>
      <w:r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br/>
      </w:r>
      <w:r w:rsidR="00ED46F7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 xml:space="preserve">verejnú </w:t>
      </w:r>
      <w:r w:rsidRPr="009E1466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 xml:space="preserve">prezentáciu </w:t>
      </w:r>
      <w:r w:rsidR="00ED46F7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 xml:space="preserve">víťazných prác </w:t>
      </w:r>
      <w:r w:rsidR="00ED46F7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br/>
      </w:r>
      <w:r w:rsidR="00C77B5C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9</w:t>
      </w:r>
      <w:r w:rsidR="00ED46F7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. ročníka sú</w:t>
      </w:r>
      <w:r w:rsidR="00B9743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ťaže o LITERÁRNU CENU MÁRIE MAĽ</w:t>
      </w:r>
      <w:r w:rsidR="00ED46F7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COVSKEJ</w:t>
      </w:r>
      <w:r w:rsidRPr="009E1466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,</w:t>
      </w:r>
      <w:r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br/>
        <w:t xml:space="preserve">ktorá sa uskutoční </w:t>
      </w:r>
      <w:r w:rsidR="00ED46F7">
        <w:rPr>
          <w:rFonts w:ascii="Times New Roman" w:eastAsia="Times New Roman" w:hAnsi="Times New Roman"/>
          <w:b/>
          <w:color w:val="000000"/>
          <w:sz w:val="26"/>
          <w:szCs w:val="26"/>
          <w:lang w:bidi="he-IL"/>
        </w:rPr>
        <w:t>1</w:t>
      </w:r>
      <w:r w:rsidR="00C77B5C">
        <w:rPr>
          <w:rFonts w:ascii="Times New Roman" w:eastAsia="Times New Roman" w:hAnsi="Times New Roman"/>
          <w:b/>
          <w:color w:val="000000"/>
          <w:sz w:val="26"/>
          <w:szCs w:val="26"/>
          <w:lang w:bidi="he-IL"/>
        </w:rPr>
        <w:t>4</w:t>
      </w:r>
      <w:r w:rsidRPr="009E1466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. decembra 201</w:t>
      </w:r>
      <w:r w:rsidR="00C77B5C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6</w:t>
      </w:r>
      <w:r w:rsidRPr="009E1466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 xml:space="preserve"> (</w:t>
      </w:r>
      <w:r w:rsidR="00C77B5C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streda</w:t>
      </w:r>
      <w:r w:rsidRPr="009E1466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) o </w:t>
      </w:r>
      <w:r w:rsidR="00C77B5C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13.0</w:t>
      </w:r>
      <w:r w:rsidRPr="009E1466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he-IL"/>
        </w:rPr>
        <w:t>0 hod.</w:t>
      </w:r>
      <w:r w:rsidRPr="009E1466">
        <w:rPr>
          <w:rFonts w:ascii="Times New Roman" w:hAnsi="Times New Roman"/>
          <w:color w:val="000000"/>
          <w:sz w:val="26"/>
          <w:szCs w:val="26"/>
          <w:lang w:bidi="he-IL"/>
        </w:rPr>
        <w:t xml:space="preserve"> </w:t>
      </w:r>
      <w:r w:rsidR="00C77B5C">
        <w:rPr>
          <w:rFonts w:ascii="Times New Roman" w:hAnsi="Times New Roman"/>
          <w:color w:val="000000"/>
          <w:sz w:val="26"/>
          <w:szCs w:val="26"/>
          <w:lang w:bidi="he-IL"/>
        </w:rPr>
        <w:br/>
      </w:r>
      <w:r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>v</w:t>
      </w:r>
      <w:r w:rsidR="00C77B5C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 xml:space="preserve"> Knižnici </w:t>
      </w:r>
      <w:proofErr w:type="spellStart"/>
      <w:r w:rsidR="00C77B5C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>karpatorusinistiky</w:t>
      </w:r>
      <w:proofErr w:type="spellEnd"/>
      <w:r w:rsidR="00C77B5C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 xml:space="preserve"> </w:t>
      </w:r>
      <w:r w:rsidR="00C77B5C">
        <w:rPr>
          <w:rFonts w:ascii="Times New Roman" w:hAnsi="Times New Roman"/>
          <w:sz w:val="26"/>
          <w:szCs w:val="26"/>
        </w:rPr>
        <w:t>(3</w:t>
      </w:r>
      <w:r w:rsidRPr="009E1466">
        <w:rPr>
          <w:rFonts w:ascii="Times New Roman" w:hAnsi="Times New Roman"/>
          <w:sz w:val="26"/>
          <w:szCs w:val="26"/>
        </w:rPr>
        <w:t xml:space="preserve">. poschodie, č. </w:t>
      </w:r>
      <w:r w:rsidR="00C77B5C">
        <w:rPr>
          <w:rFonts w:ascii="Times New Roman" w:hAnsi="Times New Roman"/>
          <w:sz w:val="26"/>
          <w:szCs w:val="26"/>
        </w:rPr>
        <w:t>419</w:t>
      </w:r>
      <w:r w:rsidRPr="009E1466">
        <w:rPr>
          <w:rFonts w:ascii="Times New Roman" w:hAnsi="Times New Roman"/>
          <w:sz w:val="26"/>
          <w:szCs w:val="26"/>
        </w:rPr>
        <w:t xml:space="preserve">) </w:t>
      </w:r>
      <w:r w:rsidR="00C77B5C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>ÚRJK</w:t>
      </w:r>
      <w:r w:rsidR="00C77B5C"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 xml:space="preserve"> </w:t>
      </w:r>
      <w:r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>Prešovskej univerzity,</w:t>
      </w:r>
      <w:r w:rsidRPr="009E1466">
        <w:rPr>
          <w:rFonts w:ascii="Times New Roman" w:hAnsi="Times New Roman"/>
          <w:sz w:val="26"/>
          <w:szCs w:val="26"/>
        </w:rPr>
        <w:t xml:space="preserve"> ul.</w:t>
      </w:r>
      <w:r w:rsidR="009E1466">
        <w:rPr>
          <w:rFonts w:ascii="Times New Roman" w:hAnsi="Times New Roman"/>
          <w:sz w:val="26"/>
          <w:szCs w:val="26"/>
        </w:rPr>
        <w:t> </w:t>
      </w:r>
      <w:r w:rsidRPr="009E1466">
        <w:rPr>
          <w:rFonts w:ascii="Times New Roman" w:hAnsi="Times New Roman"/>
          <w:sz w:val="26"/>
          <w:szCs w:val="26"/>
        </w:rPr>
        <w:t>17.</w:t>
      </w:r>
      <w:r w:rsid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> </w:t>
      </w:r>
      <w:r w:rsidRPr="009E1466">
        <w:rPr>
          <w:rFonts w:ascii="Times New Roman" w:eastAsia="Times New Roman" w:hAnsi="Times New Roman"/>
          <w:color w:val="000000"/>
          <w:sz w:val="26"/>
          <w:szCs w:val="26"/>
          <w:lang w:bidi="he-IL"/>
        </w:rPr>
        <w:t>novembra č. 15</w:t>
      </w:r>
      <w:r w:rsidRPr="009E1466">
        <w:rPr>
          <w:rFonts w:ascii="Times New Roman" w:hAnsi="Times New Roman"/>
          <w:color w:val="000000"/>
          <w:sz w:val="26"/>
          <w:szCs w:val="26"/>
          <w:lang w:bidi="he-IL"/>
        </w:rPr>
        <w:t>.</w:t>
      </w:r>
    </w:p>
    <w:p w:rsidR="00153551" w:rsidRPr="009E1466" w:rsidRDefault="009E1466" w:rsidP="00153551">
      <w:pPr>
        <w:spacing w:line="312" w:lineRule="auto"/>
        <w:jc w:val="center"/>
        <w:rPr>
          <w:rFonts w:ascii="Times New Roman" w:hAnsi="Times New Roman"/>
          <w:color w:val="000000"/>
          <w:sz w:val="26"/>
          <w:szCs w:val="26"/>
          <w:lang w:bidi="he-IL"/>
        </w:rPr>
      </w:pPr>
      <w:r w:rsidRPr="009E1466">
        <w:rPr>
          <w:rFonts w:ascii="Times New Roman" w:hAnsi="Times New Roman"/>
          <w:color w:val="000000"/>
          <w:sz w:val="26"/>
          <w:szCs w:val="26"/>
          <w:lang w:bidi="he-IL"/>
        </w:rPr>
        <w:t>Tešíme sa na Vašu účasť.</w:t>
      </w:r>
    </w:p>
    <w:p w:rsidR="00153551" w:rsidRDefault="00153551" w:rsidP="001535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46F7" w:rsidRPr="00153551" w:rsidRDefault="00ED46F7" w:rsidP="001535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551" w:rsidRPr="009E1466" w:rsidRDefault="00153551" w:rsidP="001535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466">
        <w:rPr>
          <w:rFonts w:ascii="Times New Roman" w:hAnsi="Times New Roman" w:cs="Times New Roman"/>
          <w:b/>
          <w:sz w:val="28"/>
          <w:szCs w:val="28"/>
          <w:u w:val="single"/>
        </w:rPr>
        <w:t>ПОЗВАНЯ</w:t>
      </w:r>
    </w:p>
    <w:p w:rsidR="00153551" w:rsidRPr="00722075" w:rsidRDefault="00153551" w:rsidP="00153551">
      <w:pPr>
        <w:spacing w:after="0" w:line="360" w:lineRule="auto"/>
        <w:ind w:left="1418"/>
        <w:jc w:val="center"/>
        <w:rPr>
          <w:rFonts w:ascii="Times New Roman" w:hAnsi="Times New Roman" w:cs="Times New Roman"/>
          <w:sz w:val="16"/>
          <w:szCs w:val="16"/>
        </w:rPr>
      </w:pPr>
    </w:p>
    <w:p w:rsidR="00153551" w:rsidRPr="009E1466" w:rsidRDefault="00153551" w:rsidP="009E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Сполок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русиньскых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писателїв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Словеньска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551" w:rsidRPr="009E1466" w:rsidRDefault="00153551" w:rsidP="009E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Вас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позывать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D46F7" w:rsidRDefault="004E7A9D" w:rsidP="009E14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публічну</w:t>
      </w:r>
      <w:r w:rsidR="00ED46F7" w:rsidRPr="00ED46F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презентацію вітязных робот </w:t>
      </w:r>
    </w:p>
    <w:p w:rsidR="00153551" w:rsidRPr="00ED46F7" w:rsidRDefault="00C77B5C" w:rsidP="009E14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ED46F7" w:rsidRPr="00ED46F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7A9D">
        <w:rPr>
          <w:rFonts w:ascii="Times New Roman" w:hAnsi="Times New Roman" w:cs="Times New Roman"/>
          <w:b/>
          <w:sz w:val="26"/>
          <w:szCs w:val="26"/>
          <w:lang w:val="uk-UA"/>
        </w:rPr>
        <w:t>рi</w:t>
      </w:r>
      <w:r w:rsidR="00ED46F7" w:rsidRPr="00ED46F7">
        <w:rPr>
          <w:rFonts w:ascii="Times New Roman" w:hAnsi="Times New Roman" w:cs="Times New Roman"/>
          <w:b/>
          <w:sz w:val="26"/>
          <w:szCs w:val="26"/>
          <w:lang w:val="uk-UA"/>
        </w:rPr>
        <w:t>чника конкурзу о ЛІТЕРАТУРНУ ЦЇНУ МАРІЇ МАЛЬЦОВСКОЙ</w:t>
      </w:r>
      <w:r w:rsidR="00ED46F7">
        <w:rPr>
          <w:rFonts w:ascii="Times New Roman" w:hAnsi="Times New Roman" w:cs="Times New Roman"/>
          <w:b/>
          <w:sz w:val="26"/>
          <w:szCs w:val="26"/>
        </w:rPr>
        <w:t>,</w:t>
      </w:r>
      <w:r w:rsidR="00ED46F7" w:rsidRPr="00ED46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3551" w:rsidRPr="009E1466" w:rsidRDefault="00153551" w:rsidP="009E146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котра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одбуде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r w:rsidR="00ED46F7">
        <w:rPr>
          <w:rFonts w:ascii="Times New Roman" w:hAnsi="Times New Roman" w:cs="Times New Roman"/>
          <w:b/>
          <w:sz w:val="26"/>
          <w:szCs w:val="26"/>
        </w:rPr>
        <w:t>1</w:t>
      </w:r>
      <w:r w:rsidR="00C77B5C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9E146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EA5A0E">
        <w:rPr>
          <w:rFonts w:ascii="Times New Roman" w:hAnsi="Times New Roman" w:cs="Times New Roman"/>
          <w:b/>
          <w:sz w:val="26"/>
          <w:szCs w:val="26"/>
        </w:rPr>
        <w:t>д</w:t>
      </w:r>
      <w:r w:rsidRPr="009E1466">
        <w:rPr>
          <w:rFonts w:ascii="Times New Roman" w:hAnsi="Times New Roman" w:cs="Times New Roman"/>
          <w:b/>
          <w:sz w:val="26"/>
          <w:szCs w:val="26"/>
        </w:rPr>
        <w:t>ецембра</w:t>
      </w:r>
      <w:proofErr w:type="spellEnd"/>
      <w:r w:rsidR="00EA5A0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C77B5C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Pr="009E146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77B5C">
        <w:rPr>
          <w:rFonts w:ascii="Times New Roman" w:hAnsi="Times New Roman" w:cs="Times New Roman"/>
          <w:b/>
          <w:sz w:val="26"/>
          <w:szCs w:val="26"/>
          <w:lang w:val="uk-UA"/>
        </w:rPr>
        <w:t>середа</w:t>
      </w:r>
      <w:r w:rsidR="00B9743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D46F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C77B5C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  <w:r w:rsidR="00ED46F7">
        <w:rPr>
          <w:rFonts w:ascii="Times New Roman" w:hAnsi="Times New Roman" w:cs="Times New Roman"/>
          <w:b/>
          <w:sz w:val="26"/>
          <w:szCs w:val="26"/>
        </w:rPr>
        <w:t>.</w:t>
      </w:r>
      <w:r w:rsidRPr="009E1466">
        <w:rPr>
          <w:rFonts w:ascii="Times New Roman" w:hAnsi="Times New Roman" w:cs="Times New Roman"/>
          <w:b/>
          <w:sz w:val="26"/>
          <w:szCs w:val="26"/>
        </w:rPr>
        <w:t xml:space="preserve">00 </w:t>
      </w:r>
      <w:proofErr w:type="spellStart"/>
      <w:r w:rsidRPr="009E1466">
        <w:rPr>
          <w:rFonts w:ascii="Times New Roman" w:hAnsi="Times New Roman" w:cs="Times New Roman"/>
          <w:b/>
          <w:sz w:val="26"/>
          <w:szCs w:val="26"/>
        </w:rPr>
        <w:t>год</w:t>
      </w:r>
      <w:proofErr w:type="spellEnd"/>
      <w:r w:rsidRPr="009E146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77B5C">
        <w:rPr>
          <w:rFonts w:ascii="Times New Roman" w:hAnsi="Times New Roman" w:cs="Times New Roman"/>
          <w:b/>
          <w:sz w:val="26"/>
          <w:szCs w:val="26"/>
        </w:rPr>
        <w:br/>
      </w:r>
      <w:r w:rsidR="00C77B5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77B5C">
        <w:rPr>
          <w:rFonts w:ascii="Times New Roman" w:hAnsi="Times New Roman" w:cs="Times New Roman"/>
          <w:sz w:val="26"/>
          <w:szCs w:val="26"/>
        </w:rPr>
        <w:t>Бібліотецї</w:t>
      </w:r>
      <w:proofErr w:type="spellEnd"/>
      <w:r w:rsidR="00C77B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7B5C">
        <w:rPr>
          <w:rFonts w:ascii="Times New Roman" w:hAnsi="Times New Roman" w:cs="Times New Roman"/>
          <w:sz w:val="26"/>
          <w:szCs w:val="26"/>
        </w:rPr>
        <w:t>карпаторусиністікы</w:t>
      </w:r>
      <w:proofErr w:type="spellEnd"/>
      <w:r w:rsidRPr="009E146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D46F7">
        <w:rPr>
          <w:rFonts w:ascii="Times New Roman" w:hAnsi="Times New Roman" w:cs="Times New Roman"/>
          <w:sz w:val="26"/>
          <w:szCs w:val="26"/>
        </w:rPr>
        <w:t>(</w:t>
      </w:r>
      <w:r w:rsidR="00C77B5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ED46F7">
        <w:rPr>
          <w:rFonts w:ascii="Times New Roman" w:hAnsi="Times New Roman" w:cs="Times New Roman"/>
          <w:sz w:val="26"/>
          <w:szCs w:val="26"/>
        </w:rPr>
        <w:t>. 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шток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, ч. </w:t>
      </w:r>
      <w:r w:rsidR="00C77B5C">
        <w:rPr>
          <w:rFonts w:ascii="Times New Roman" w:hAnsi="Times New Roman" w:cs="Times New Roman"/>
          <w:sz w:val="26"/>
          <w:szCs w:val="26"/>
          <w:lang w:val="uk-UA"/>
        </w:rPr>
        <w:t>419</w:t>
      </w:r>
      <w:r w:rsidRPr="009E1466">
        <w:rPr>
          <w:rFonts w:ascii="Times New Roman" w:hAnsi="Times New Roman" w:cs="Times New Roman"/>
          <w:sz w:val="26"/>
          <w:szCs w:val="26"/>
        </w:rPr>
        <w:t xml:space="preserve">) </w:t>
      </w:r>
      <w:r w:rsidR="00C77B5C">
        <w:rPr>
          <w:rFonts w:ascii="Times New Roman" w:hAnsi="Times New Roman" w:cs="Times New Roman"/>
          <w:sz w:val="26"/>
          <w:szCs w:val="26"/>
          <w:lang w:val="uk-UA"/>
        </w:rPr>
        <w:t>ІРЯК</w:t>
      </w:r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Пряшівской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універзіты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>,</w:t>
      </w:r>
      <w:r w:rsidR="00C77B5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. 17.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новембра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ч. 15.</w:t>
      </w:r>
    </w:p>
    <w:p w:rsidR="00153551" w:rsidRPr="009E1466" w:rsidRDefault="00153551" w:rsidP="009E1466">
      <w:pPr>
        <w:spacing w:before="120"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Тїшиме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Вашу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466">
        <w:rPr>
          <w:rFonts w:ascii="Times New Roman" w:hAnsi="Times New Roman" w:cs="Times New Roman"/>
          <w:sz w:val="26"/>
          <w:szCs w:val="26"/>
        </w:rPr>
        <w:t>участь</w:t>
      </w:r>
      <w:proofErr w:type="spellEnd"/>
      <w:r w:rsidRPr="009E1466">
        <w:rPr>
          <w:rFonts w:ascii="Times New Roman" w:hAnsi="Times New Roman" w:cs="Times New Roman"/>
          <w:sz w:val="26"/>
          <w:szCs w:val="26"/>
        </w:rPr>
        <w:t>.</w:t>
      </w:r>
    </w:p>
    <w:p w:rsidR="00153551" w:rsidRDefault="00153551" w:rsidP="00153551">
      <w:pPr>
        <w:jc w:val="center"/>
      </w:pPr>
    </w:p>
    <w:p w:rsidR="00722075" w:rsidRDefault="00722075" w:rsidP="00377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6F7" w:rsidRDefault="00ED46F7" w:rsidP="00377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486" w:rsidRPr="00377486" w:rsidRDefault="005D3564" w:rsidP="00377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Kvetoslav</w:t>
      </w:r>
      <w:r w:rsidR="00E93F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Koporová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:rsidR="00377486" w:rsidRDefault="005D3564" w:rsidP="009E1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</w:t>
      </w:r>
      <w:r w:rsidR="00377486">
        <w:rPr>
          <w:rFonts w:ascii="Times New Roman" w:hAnsi="Times New Roman" w:cs="Times New Roman"/>
          <w:sz w:val="24"/>
          <w:szCs w:val="24"/>
        </w:rPr>
        <w:t xml:space="preserve"> SRSS</w:t>
      </w:r>
    </w:p>
    <w:sectPr w:rsidR="00377486" w:rsidSect="00722075">
      <w:footerReference w:type="default" r:id="rId7"/>
      <w:pgSz w:w="11906" w:h="16838"/>
      <w:pgMar w:top="284" w:right="1416" w:bottom="1135" w:left="1418" w:header="709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0A" w:rsidRDefault="0035410A" w:rsidP="009A5F67">
      <w:pPr>
        <w:spacing w:after="0" w:line="240" w:lineRule="auto"/>
      </w:pPr>
      <w:r>
        <w:separator/>
      </w:r>
    </w:p>
  </w:endnote>
  <w:endnote w:type="continuationSeparator" w:id="0">
    <w:p w:rsidR="0035410A" w:rsidRDefault="0035410A" w:rsidP="009A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67" w:rsidRDefault="009A5F67" w:rsidP="00722075">
    <w:pPr>
      <w:pStyle w:val="Pta"/>
      <w:ind w:firstLine="1134"/>
      <w:rPr>
        <w:rFonts w:ascii="Times New Roman" w:hAnsi="Times New Roman" w:cs="Times New Roman"/>
        <w:i/>
      </w:rPr>
    </w:pPr>
    <w:r w:rsidRPr="009A5F67">
      <w:rPr>
        <w:rFonts w:ascii="Times New Roman" w:hAnsi="Times New Roman" w:cs="Times New Roman"/>
        <w:i/>
      </w:rPr>
      <w:t>„Realizované s finančnou podporou</w:t>
    </w:r>
    <w:r>
      <w:rPr>
        <w:rFonts w:ascii="Times New Roman" w:hAnsi="Times New Roman" w:cs="Times New Roman"/>
        <w:i/>
      </w:rPr>
      <w:t xml:space="preserve"> </w:t>
    </w:r>
    <w:r w:rsidRPr="009A5F67">
      <w:rPr>
        <w:rFonts w:ascii="Times New Roman" w:hAnsi="Times New Roman" w:cs="Times New Roman"/>
        <w:i/>
      </w:rPr>
      <w:t xml:space="preserve">Úradu vlády Slovenskej republiky – </w:t>
    </w:r>
  </w:p>
  <w:p w:rsidR="009A5F67" w:rsidRPr="009A5F67" w:rsidRDefault="00722075" w:rsidP="00722075">
    <w:pPr>
      <w:pStyle w:val="Pta"/>
      <w:ind w:firstLine="1134"/>
      <w:rPr>
        <w:rFonts w:ascii="Times New Roman" w:hAnsi="Times New Roman" w:cs="Times New Roman"/>
        <w:i/>
      </w:rPr>
    </w:pPr>
    <w:r w:rsidRPr="009A5F67">
      <w:rPr>
        <w:rFonts w:ascii="Times New Roman" w:hAnsi="Times New Roman" w:cs="Times New Roman"/>
        <w:i/>
        <w:noProof/>
      </w:rPr>
      <w:drawing>
        <wp:anchor distT="0" distB="0" distL="114300" distR="114300" simplePos="0" relativeHeight="251658240" behindDoc="1" locked="0" layoutInCell="1" allowOverlap="1" wp14:anchorId="1A2E2B73" wp14:editId="78459299">
          <wp:simplePos x="0" y="0"/>
          <wp:positionH relativeFrom="margin">
            <wp:posOffset>-147955</wp:posOffset>
          </wp:positionH>
          <wp:positionV relativeFrom="margin">
            <wp:posOffset>9342120</wp:posOffset>
          </wp:positionV>
          <wp:extent cx="647700" cy="638810"/>
          <wp:effectExtent l="0" t="0" r="0" b="8890"/>
          <wp:wrapThrough wrapText="bothSides">
            <wp:wrapPolygon edited="0">
              <wp:start x="0" y="0"/>
              <wp:lineTo x="0" y="21256"/>
              <wp:lineTo x="20965" y="21256"/>
              <wp:lineTo x="20965" y="0"/>
              <wp:lineTo x="0" y="0"/>
            </wp:wrapPolygon>
          </wp:wrapThrough>
          <wp:docPr id="1" name="Obrázek 1" descr="http://www.narodnostnemensiny.gov.sk/data/files/2188_logo_uv_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arodnostnemensiny.gov.sk/data/files/2188_logo_uv_4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F67" w:rsidRPr="009A5F67">
      <w:rPr>
        <w:rFonts w:ascii="Times New Roman" w:hAnsi="Times New Roman" w:cs="Times New Roman"/>
        <w:i/>
      </w:rPr>
      <w:t xml:space="preserve"> Kultúra národnostných menšín 201</w:t>
    </w:r>
    <w:r w:rsidR="00C77B5C">
      <w:rPr>
        <w:rFonts w:ascii="Times New Roman" w:hAnsi="Times New Roman" w:cs="Times New Roman"/>
        <w:i/>
        <w:lang w:val="uk-UA"/>
      </w:rPr>
      <w:t>6</w:t>
    </w:r>
    <w:r w:rsidR="009A5F67" w:rsidRPr="009A5F67">
      <w:rPr>
        <w:rFonts w:ascii="Times New Roman" w:hAnsi="Times New Roman" w:cs="Times New Roman"/>
        <w:i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0A" w:rsidRDefault="0035410A" w:rsidP="009A5F67">
      <w:pPr>
        <w:spacing w:after="0" w:line="240" w:lineRule="auto"/>
      </w:pPr>
      <w:r>
        <w:separator/>
      </w:r>
    </w:p>
  </w:footnote>
  <w:footnote w:type="continuationSeparator" w:id="0">
    <w:p w:rsidR="0035410A" w:rsidRDefault="0035410A" w:rsidP="009A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wrap-style:none;mso-position-horizontal-relative:margin;mso-position-vertical-relative:margin;mso-width-relative:margin;mso-height-relative:margin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51"/>
    <w:rsid w:val="00042310"/>
    <w:rsid w:val="00141693"/>
    <w:rsid w:val="00153551"/>
    <w:rsid w:val="001D7808"/>
    <w:rsid w:val="002203A6"/>
    <w:rsid w:val="002A21F9"/>
    <w:rsid w:val="003169D0"/>
    <w:rsid w:val="00321E51"/>
    <w:rsid w:val="003521B3"/>
    <w:rsid w:val="0035410A"/>
    <w:rsid w:val="00377486"/>
    <w:rsid w:val="004E1509"/>
    <w:rsid w:val="004E7A9D"/>
    <w:rsid w:val="005D3564"/>
    <w:rsid w:val="00633849"/>
    <w:rsid w:val="00722075"/>
    <w:rsid w:val="007836B3"/>
    <w:rsid w:val="00791F97"/>
    <w:rsid w:val="00812AC9"/>
    <w:rsid w:val="00857E42"/>
    <w:rsid w:val="00884F45"/>
    <w:rsid w:val="008B6451"/>
    <w:rsid w:val="00982579"/>
    <w:rsid w:val="009A5F67"/>
    <w:rsid w:val="009E1466"/>
    <w:rsid w:val="00A45838"/>
    <w:rsid w:val="00AC1D6E"/>
    <w:rsid w:val="00B97438"/>
    <w:rsid w:val="00BF4E08"/>
    <w:rsid w:val="00C30E2F"/>
    <w:rsid w:val="00C4732A"/>
    <w:rsid w:val="00C77B5C"/>
    <w:rsid w:val="00D7568E"/>
    <w:rsid w:val="00D8052C"/>
    <w:rsid w:val="00E93FA9"/>
    <w:rsid w:val="00EA5A0E"/>
    <w:rsid w:val="00EB6AC6"/>
    <w:rsid w:val="00ED46F7"/>
    <w:rsid w:val="00F04260"/>
    <w:rsid w:val="00F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mso-position-horizontal-relative:margin;mso-position-vertical-relative:margin;mso-width-relative:margin;mso-height-relative:margin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5:docId w15:val="{54CC6293-55EB-4D47-8954-B71FE9FF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E5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8052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A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67"/>
  </w:style>
  <w:style w:type="paragraph" w:styleId="Pta">
    <w:name w:val="footer"/>
    <w:basedOn w:val="Normlny"/>
    <w:link w:val="PtaChar"/>
    <w:uiPriority w:val="99"/>
    <w:unhideWhenUsed/>
    <w:rsid w:val="009A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67"/>
  </w:style>
  <w:style w:type="paragraph" w:styleId="Normlnywebov">
    <w:name w:val="Normal (Web)"/>
    <w:basedOn w:val="Normlny"/>
    <w:uiPriority w:val="99"/>
    <w:semiHidden/>
    <w:unhideWhenUsed/>
    <w:rsid w:val="004E15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PUPRESOV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pouzivatel</cp:lastModifiedBy>
  <cp:revision>2</cp:revision>
  <cp:lastPrinted>2014-12-28T14:48:00Z</cp:lastPrinted>
  <dcterms:created xsi:type="dcterms:W3CDTF">2016-11-28T20:22:00Z</dcterms:created>
  <dcterms:modified xsi:type="dcterms:W3CDTF">2016-11-28T20:22:00Z</dcterms:modified>
</cp:coreProperties>
</file>