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22"/>
        <w:gridCol w:w="1814"/>
        <w:gridCol w:w="2722"/>
      </w:tblGrid>
      <w:tr w:rsidR="00392C7E" w14:paraId="4F795613" w14:textId="77777777" w:rsidTr="0085651E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238B3470" w14:textId="77777777" w:rsidR="00392C7E" w:rsidRPr="00863554" w:rsidRDefault="00392C7E" w:rsidP="0085651E">
            <w:pPr>
              <w:rPr>
                <w:b/>
                <w:bCs/>
              </w:rPr>
            </w:pPr>
            <w:r w:rsidRPr="00863554">
              <w:rPr>
                <w:b/>
                <w:bCs/>
              </w:rPr>
              <w:t>študent/ka:</w:t>
            </w:r>
          </w:p>
        </w:tc>
        <w:tc>
          <w:tcPr>
            <w:tcW w:w="4000" w:type="pct"/>
            <w:gridSpan w:val="3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2E676423" w14:textId="77777777" w:rsidR="00392C7E" w:rsidRPr="00863554" w:rsidRDefault="00392C7E" w:rsidP="0085651E">
            <w:pPr>
              <w:rPr>
                <w:b/>
                <w:bCs/>
              </w:rPr>
            </w:pPr>
          </w:p>
        </w:tc>
      </w:tr>
      <w:tr w:rsidR="00392C7E" w14:paraId="0971BE6D" w14:textId="77777777" w:rsidTr="0085651E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7CE7FC0D" w14:textId="77777777" w:rsidR="00392C7E" w:rsidRDefault="00392C7E" w:rsidP="0085651E">
            <w:r>
              <w:t>študijný program: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6ABD872A" w14:textId="77777777" w:rsidR="00392C7E" w:rsidRDefault="00392C7E" w:rsidP="0085651E"/>
        </w:tc>
        <w:tc>
          <w:tcPr>
            <w:tcW w:w="1000" w:type="pct"/>
            <w:tcMar>
              <w:left w:w="142" w:type="dxa"/>
            </w:tcMar>
            <w:vAlign w:val="bottom"/>
          </w:tcPr>
          <w:p w14:paraId="03F74D9F" w14:textId="77777777" w:rsidR="00392C7E" w:rsidRDefault="00392C7E" w:rsidP="0085651E">
            <w:r>
              <w:t>stupeň štúdia: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vAlign w:val="bottom"/>
          </w:tcPr>
          <w:p w14:paraId="41698DCD" w14:textId="77777777" w:rsidR="00392C7E" w:rsidRDefault="00392C7E" w:rsidP="0085651E"/>
        </w:tc>
      </w:tr>
      <w:tr w:rsidR="00392C7E" w14:paraId="76F843EB" w14:textId="77777777" w:rsidTr="0085651E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14:paraId="6BA323FA" w14:textId="77777777" w:rsidR="00392C7E" w:rsidRDefault="00392C7E" w:rsidP="0085651E">
            <w:r>
              <w:t>ročník štúdia: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14:paraId="6CA8197D" w14:textId="77777777" w:rsidR="00392C7E" w:rsidRDefault="00392C7E" w:rsidP="0085651E"/>
        </w:tc>
        <w:tc>
          <w:tcPr>
            <w:tcW w:w="1000" w:type="pct"/>
            <w:tcMar>
              <w:left w:w="142" w:type="dxa"/>
            </w:tcMar>
            <w:vAlign w:val="bottom"/>
          </w:tcPr>
          <w:p w14:paraId="07E6D15E" w14:textId="77777777" w:rsidR="00392C7E" w:rsidRDefault="00392C7E" w:rsidP="0085651E">
            <w:r>
              <w:t>akademický rok: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CFAA77D" w14:textId="60AC872C" w:rsidR="00392C7E" w:rsidRDefault="00392C7E" w:rsidP="0085651E">
            <w:r>
              <w:t>20</w:t>
            </w:r>
            <w:bookmarkStart w:id="0" w:name="_GoBack"/>
            <w:bookmarkEnd w:id="0"/>
            <w:r>
              <w:t xml:space="preserve">        /   20  </w:t>
            </w:r>
          </w:p>
        </w:tc>
      </w:tr>
    </w:tbl>
    <w:p w14:paraId="2D528296" w14:textId="77777777" w:rsidR="00392C7E" w:rsidRDefault="00392C7E" w:rsidP="00392C7E"/>
    <w:tbl>
      <w:tblPr>
        <w:tblStyle w:val="Mriekatabukysvetl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392C7E" w14:paraId="7DEA25EA" w14:textId="77777777" w:rsidTr="0085651E">
        <w:trPr>
          <w:trHeight w:hRule="exact" w:val="567"/>
        </w:trPr>
        <w:tc>
          <w:tcPr>
            <w:tcW w:w="1000" w:type="pct"/>
          </w:tcPr>
          <w:p w14:paraId="516883D7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</w:tcPr>
          <w:p w14:paraId="3196B6A8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3E878ECB" w14:textId="77777777" w:rsidTr="0085651E">
        <w:trPr>
          <w:trHeight w:hRule="exact" w:val="567"/>
        </w:trPr>
        <w:tc>
          <w:tcPr>
            <w:tcW w:w="1000" w:type="pct"/>
          </w:tcPr>
          <w:p w14:paraId="1ABD8EE0" w14:textId="77777777" w:rsidR="00392C7E" w:rsidRDefault="00392C7E" w:rsidP="0085651E">
            <w:r>
              <w:t>kód predmetu:</w:t>
            </w:r>
          </w:p>
        </w:tc>
        <w:tc>
          <w:tcPr>
            <w:tcW w:w="4000" w:type="pct"/>
          </w:tcPr>
          <w:p w14:paraId="751EED6E" w14:textId="77777777" w:rsidR="00392C7E" w:rsidRDefault="00392C7E" w:rsidP="0085651E"/>
        </w:tc>
      </w:tr>
      <w:tr w:rsidR="00392C7E" w14:paraId="2930281E" w14:textId="77777777" w:rsidTr="0085651E">
        <w:trPr>
          <w:trHeight w:hRule="exact" w:val="567"/>
        </w:trPr>
        <w:tc>
          <w:tcPr>
            <w:tcW w:w="1000" w:type="pct"/>
          </w:tcPr>
          <w:p w14:paraId="717DE912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</w:tcPr>
          <w:p w14:paraId="066343E4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3ED2305C" w14:textId="77777777" w:rsidTr="0085651E">
        <w:trPr>
          <w:trHeight w:hRule="exact" w:val="425"/>
        </w:trPr>
        <w:tc>
          <w:tcPr>
            <w:tcW w:w="5000" w:type="pct"/>
            <w:gridSpan w:val="2"/>
          </w:tcPr>
          <w:p w14:paraId="377FD9C5" w14:textId="77777777" w:rsidR="00392C7E" w:rsidRPr="00863554" w:rsidRDefault="00392C7E" w:rsidP="0085651E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392C7E" w14:paraId="384E246F" w14:textId="77777777" w:rsidTr="0085651E">
        <w:trPr>
          <w:trHeight w:hRule="exact" w:val="858"/>
        </w:trPr>
        <w:tc>
          <w:tcPr>
            <w:tcW w:w="5000" w:type="pct"/>
            <w:gridSpan w:val="2"/>
          </w:tcPr>
          <w:p w14:paraId="20961270" w14:textId="77777777" w:rsidR="00392C7E" w:rsidRDefault="00392C7E" w:rsidP="0085651E"/>
        </w:tc>
      </w:tr>
    </w:tbl>
    <w:p w14:paraId="28D896AF" w14:textId="77777777" w:rsidR="00392C7E" w:rsidRDefault="00392C7E" w:rsidP="00392C7E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392C7E" w14:paraId="660C1816" w14:textId="77777777" w:rsidTr="0085651E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81AE" w14:textId="77777777" w:rsidR="00392C7E" w:rsidRDefault="00392C7E" w:rsidP="0085651E">
            <w:pPr>
              <w:jc w:val="center"/>
            </w:pPr>
            <w:r w:rsidRPr="005A1154">
              <w:t>podpis študenta</w:t>
            </w:r>
            <w:r>
              <w:t>/</w:t>
            </w:r>
            <w:proofErr w:type="spellStart"/>
            <w:r>
              <w:t>ky</w:t>
            </w:r>
            <w:proofErr w:type="spellEnd"/>
          </w:p>
        </w:tc>
        <w:tc>
          <w:tcPr>
            <w:tcW w:w="1000" w:type="pct"/>
            <w:noWrap/>
            <w:vAlign w:val="center"/>
          </w:tcPr>
          <w:p w14:paraId="2590BC57" w14:textId="77777777" w:rsidR="00392C7E" w:rsidRPr="005A1154" w:rsidRDefault="00392C7E" w:rsidP="0085651E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1E10" w14:textId="77777777" w:rsidR="00392C7E" w:rsidRDefault="00392C7E" w:rsidP="0085651E">
            <w:pPr>
              <w:jc w:val="center"/>
            </w:pPr>
            <w:r w:rsidRPr="005A1154">
              <w:t>podpis vyučujúceho</w:t>
            </w:r>
            <w:r>
              <w:t>/ej</w:t>
            </w:r>
          </w:p>
        </w:tc>
      </w:tr>
    </w:tbl>
    <w:p w14:paraId="790500BF" w14:textId="77777777" w:rsidR="00392C7E" w:rsidRDefault="00392C7E" w:rsidP="00392C7E"/>
    <w:tbl>
      <w:tblPr>
        <w:tblStyle w:val="Mriekatabukysvetl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392C7E" w14:paraId="540CF740" w14:textId="77777777" w:rsidTr="0085651E">
        <w:trPr>
          <w:trHeight w:hRule="exact" w:val="567"/>
        </w:trPr>
        <w:tc>
          <w:tcPr>
            <w:tcW w:w="1000" w:type="pct"/>
          </w:tcPr>
          <w:p w14:paraId="4FFA89C9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</w:tcPr>
          <w:p w14:paraId="5984BB29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78F88A05" w14:textId="77777777" w:rsidTr="0085651E">
        <w:trPr>
          <w:trHeight w:hRule="exact" w:val="567"/>
        </w:trPr>
        <w:tc>
          <w:tcPr>
            <w:tcW w:w="1000" w:type="pct"/>
          </w:tcPr>
          <w:p w14:paraId="1076268C" w14:textId="77777777" w:rsidR="00392C7E" w:rsidRDefault="00392C7E" w:rsidP="0085651E">
            <w:r>
              <w:t>kód predmetu:</w:t>
            </w:r>
          </w:p>
        </w:tc>
        <w:tc>
          <w:tcPr>
            <w:tcW w:w="4000" w:type="pct"/>
          </w:tcPr>
          <w:p w14:paraId="1FB1899A" w14:textId="77777777" w:rsidR="00392C7E" w:rsidRDefault="00392C7E" w:rsidP="0085651E"/>
        </w:tc>
      </w:tr>
      <w:tr w:rsidR="00392C7E" w14:paraId="443C130A" w14:textId="77777777" w:rsidTr="0085651E">
        <w:trPr>
          <w:trHeight w:hRule="exact" w:val="567"/>
        </w:trPr>
        <w:tc>
          <w:tcPr>
            <w:tcW w:w="1000" w:type="pct"/>
          </w:tcPr>
          <w:p w14:paraId="71D3E10B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</w:tcPr>
          <w:p w14:paraId="686D4D51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2813F248" w14:textId="77777777" w:rsidTr="0085651E">
        <w:trPr>
          <w:trHeight w:hRule="exact" w:val="387"/>
        </w:trPr>
        <w:tc>
          <w:tcPr>
            <w:tcW w:w="5000" w:type="pct"/>
            <w:gridSpan w:val="2"/>
          </w:tcPr>
          <w:p w14:paraId="4FB32EB7" w14:textId="77777777" w:rsidR="00392C7E" w:rsidRPr="00863554" w:rsidRDefault="00392C7E" w:rsidP="0085651E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392C7E" w14:paraId="3120C5E9" w14:textId="77777777" w:rsidTr="0085651E">
        <w:trPr>
          <w:trHeight w:hRule="exact" w:val="806"/>
        </w:trPr>
        <w:tc>
          <w:tcPr>
            <w:tcW w:w="5000" w:type="pct"/>
            <w:gridSpan w:val="2"/>
          </w:tcPr>
          <w:p w14:paraId="204278CB" w14:textId="77777777" w:rsidR="00392C7E" w:rsidRDefault="00392C7E" w:rsidP="0085651E"/>
        </w:tc>
      </w:tr>
    </w:tbl>
    <w:p w14:paraId="51553E08" w14:textId="77777777" w:rsidR="00392C7E" w:rsidRDefault="00392C7E" w:rsidP="00392C7E"/>
    <w:p w14:paraId="4E399032" w14:textId="77777777" w:rsidR="00392C7E" w:rsidRDefault="00392C7E" w:rsidP="00392C7E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392C7E" w14:paraId="65635B15" w14:textId="77777777" w:rsidTr="0085651E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DBF75" w14:textId="77777777" w:rsidR="00392C7E" w:rsidRDefault="00392C7E" w:rsidP="0085651E">
            <w:pPr>
              <w:jc w:val="center"/>
            </w:pPr>
            <w:r w:rsidRPr="005A1154">
              <w:t>podpis študenta</w:t>
            </w:r>
            <w:r>
              <w:t>/</w:t>
            </w:r>
            <w:proofErr w:type="spellStart"/>
            <w:r>
              <w:t>ky</w:t>
            </w:r>
            <w:proofErr w:type="spellEnd"/>
          </w:p>
        </w:tc>
        <w:tc>
          <w:tcPr>
            <w:tcW w:w="1000" w:type="pct"/>
            <w:noWrap/>
            <w:vAlign w:val="center"/>
          </w:tcPr>
          <w:p w14:paraId="5486B78E" w14:textId="77777777" w:rsidR="00392C7E" w:rsidRPr="005A1154" w:rsidRDefault="00392C7E" w:rsidP="0085651E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CAA70" w14:textId="77777777" w:rsidR="00392C7E" w:rsidRDefault="00392C7E" w:rsidP="0085651E">
            <w:pPr>
              <w:jc w:val="center"/>
            </w:pPr>
            <w:r w:rsidRPr="005A1154">
              <w:t>podpis vyučujúceho</w:t>
            </w:r>
            <w:r>
              <w:t>/ej</w:t>
            </w:r>
          </w:p>
        </w:tc>
      </w:tr>
    </w:tbl>
    <w:p w14:paraId="2FAA3103" w14:textId="77777777" w:rsidR="00392C7E" w:rsidRDefault="00392C7E" w:rsidP="00392C7E"/>
    <w:p w14:paraId="2F2707A6" w14:textId="77777777" w:rsidR="00392C7E" w:rsidRDefault="00392C7E" w:rsidP="00392C7E"/>
    <w:p w14:paraId="075D30B1" w14:textId="77777777" w:rsidR="00392C7E" w:rsidRDefault="00392C7E" w:rsidP="00392C7E"/>
    <w:tbl>
      <w:tblPr>
        <w:tblStyle w:val="Mriekatabukysvetl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392C7E" w14:paraId="0E21F5F9" w14:textId="77777777" w:rsidTr="0085651E">
        <w:trPr>
          <w:trHeight w:hRule="exact" w:val="567"/>
        </w:trPr>
        <w:tc>
          <w:tcPr>
            <w:tcW w:w="1000" w:type="pct"/>
          </w:tcPr>
          <w:p w14:paraId="1D21B16C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lastRenderedPageBreak/>
              <w:t>názov predmetu:</w:t>
            </w:r>
          </w:p>
        </w:tc>
        <w:tc>
          <w:tcPr>
            <w:tcW w:w="4000" w:type="pct"/>
          </w:tcPr>
          <w:p w14:paraId="30A03BC6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5334EEB1" w14:textId="77777777" w:rsidTr="0085651E">
        <w:trPr>
          <w:trHeight w:hRule="exact" w:val="567"/>
        </w:trPr>
        <w:tc>
          <w:tcPr>
            <w:tcW w:w="1000" w:type="pct"/>
          </w:tcPr>
          <w:p w14:paraId="47E5F92B" w14:textId="77777777" w:rsidR="00392C7E" w:rsidRDefault="00392C7E" w:rsidP="0085651E">
            <w:r>
              <w:t>kód predmetu:</w:t>
            </w:r>
          </w:p>
        </w:tc>
        <w:tc>
          <w:tcPr>
            <w:tcW w:w="4000" w:type="pct"/>
          </w:tcPr>
          <w:p w14:paraId="5C94CACC" w14:textId="77777777" w:rsidR="00392C7E" w:rsidRDefault="00392C7E" w:rsidP="0085651E"/>
        </w:tc>
      </w:tr>
      <w:tr w:rsidR="00392C7E" w14:paraId="7BA901F4" w14:textId="77777777" w:rsidTr="0085651E">
        <w:trPr>
          <w:trHeight w:hRule="exact" w:val="567"/>
        </w:trPr>
        <w:tc>
          <w:tcPr>
            <w:tcW w:w="1000" w:type="pct"/>
          </w:tcPr>
          <w:p w14:paraId="30B5DC6F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</w:tcPr>
          <w:p w14:paraId="4BD669E3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71374915" w14:textId="77777777" w:rsidTr="0085651E">
        <w:trPr>
          <w:trHeight w:hRule="exact" w:val="385"/>
        </w:trPr>
        <w:tc>
          <w:tcPr>
            <w:tcW w:w="5000" w:type="pct"/>
            <w:gridSpan w:val="2"/>
          </w:tcPr>
          <w:p w14:paraId="1DBCDB57" w14:textId="77777777" w:rsidR="00392C7E" w:rsidRPr="00863554" w:rsidRDefault="00392C7E" w:rsidP="0085651E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392C7E" w14:paraId="7F153EE2" w14:textId="77777777" w:rsidTr="0085651E">
        <w:trPr>
          <w:trHeight w:hRule="exact" w:val="812"/>
        </w:trPr>
        <w:tc>
          <w:tcPr>
            <w:tcW w:w="5000" w:type="pct"/>
            <w:gridSpan w:val="2"/>
          </w:tcPr>
          <w:p w14:paraId="70FB9879" w14:textId="77777777" w:rsidR="00392C7E" w:rsidRDefault="00392C7E" w:rsidP="0085651E"/>
        </w:tc>
      </w:tr>
    </w:tbl>
    <w:p w14:paraId="6D1A57B7" w14:textId="77777777" w:rsidR="00392C7E" w:rsidRDefault="00392C7E" w:rsidP="00392C7E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392C7E" w14:paraId="6A00F8A1" w14:textId="77777777" w:rsidTr="0085651E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3EBD0" w14:textId="77777777" w:rsidR="00392C7E" w:rsidRDefault="00392C7E" w:rsidP="0085651E">
            <w:pPr>
              <w:jc w:val="center"/>
            </w:pPr>
            <w:r w:rsidRPr="005A1154">
              <w:t>podpis študenta</w:t>
            </w:r>
            <w:r>
              <w:t>/</w:t>
            </w:r>
            <w:proofErr w:type="spellStart"/>
            <w:r>
              <w:t>ky</w:t>
            </w:r>
            <w:proofErr w:type="spellEnd"/>
          </w:p>
        </w:tc>
        <w:tc>
          <w:tcPr>
            <w:tcW w:w="1000" w:type="pct"/>
            <w:noWrap/>
            <w:vAlign w:val="center"/>
          </w:tcPr>
          <w:p w14:paraId="799A466D" w14:textId="77777777" w:rsidR="00392C7E" w:rsidRPr="005A1154" w:rsidRDefault="00392C7E" w:rsidP="0085651E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C8D2" w14:textId="77777777" w:rsidR="00392C7E" w:rsidRDefault="00392C7E" w:rsidP="0085651E">
            <w:pPr>
              <w:jc w:val="center"/>
            </w:pPr>
            <w:r w:rsidRPr="005A1154">
              <w:t>podpis vyučujúceho</w:t>
            </w:r>
            <w:r>
              <w:t>/ej</w:t>
            </w:r>
          </w:p>
        </w:tc>
      </w:tr>
    </w:tbl>
    <w:p w14:paraId="424F183F" w14:textId="77777777" w:rsidR="00392C7E" w:rsidRDefault="00392C7E" w:rsidP="00392C7E">
      <w:pPr>
        <w:spacing w:after="120" w:line="240" w:lineRule="auto"/>
      </w:pPr>
    </w:p>
    <w:tbl>
      <w:tblPr>
        <w:tblStyle w:val="Mriekatabukysvetl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392C7E" w14:paraId="77D2F742" w14:textId="77777777" w:rsidTr="0085651E">
        <w:trPr>
          <w:trHeight w:hRule="exact" w:val="567"/>
        </w:trPr>
        <w:tc>
          <w:tcPr>
            <w:tcW w:w="1000" w:type="pct"/>
          </w:tcPr>
          <w:p w14:paraId="6F6207F8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</w:tcPr>
          <w:p w14:paraId="1ED8A231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55811E77" w14:textId="77777777" w:rsidTr="0085651E">
        <w:trPr>
          <w:trHeight w:hRule="exact" w:val="567"/>
        </w:trPr>
        <w:tc>
          <w:tcPr>
            <w:tcW w:w="1000" w:type="pct"/>
          </w:tcPr>
          <w:p w14:paraId="7364876C" w14:textId="77777777" w:rsidR="00392C7E" w:rsidRDefault="00392C7E" w:rsidP="0085651E">
            <w:r>
              <w:t>kód predmetu:</w:t>
            </w:r>
          </w:p>
        </w:tc>
        <w:tc>
          <w:tcPr>
            <w:tcW w:w="4000" w:type="pct"/>
          </w:tcPr>
          <w:p w14:paraId="72AC4287" w14:textId="77777777" w:rsidR="00392C7E" w:rsidRDefault="00392C7E" w:rsidP="0085651E"/>
        </w:tc>
      </w:tr>
      <w:tr w:rsidR="00392C7E" w14:paraId="4DE0AA14" w14:textId="77777777" w:rsidTr="0085651E">
        <w:trPr>
          <w:trHeight w:hRule="exact" w:val="567"/>
        </w:trPr>
        <w:tc>
          <w:tcPr>
            <w:tcW w:w="1000" w:type="pct"/>
          </w:tcPr>
          <w:p w14:paraId="557AAAF3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</w:tcPr>
          <w:p w14:paraId="5DFCFF72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2617E824" w14:textId="77777777" w:rsidTr="0085651E">
        <w:trPr>
          <w:trHeight w:hRule="exact" w:val="444"/>
        </w:trPr>
        <w:tc>
          <w:tcPr>
            <w:tcW w:w="5000" w:type="pct"/>
            <w:gridSpan w:val="2"/>
          </w:tcPr>
          <w:p w14:paraId="3EE9B029" w14:textId="77777777" w:rsidR="00392C7E" w:rsidRPr="00863554" w:rsidRDefault="00392C7E" w:rsidP="0085651E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392C7E" w14:paraId="4BEF641B" w14:textId="77777777" w:rsidTr="0085651E">
        <w:trPr>
          <w:trHeight w:hRule="exact" w:val="816"/>
        </w:trPr>
        <w:tc>
          <w:tcPr>
            <w:tcW w:w="5000" w:type="pct"/>
            <w:gridSpan w:val="2"/>
          </w:tcPr>
          <w:p w14:paraId="7E317F59" w14:textId="77777777" w:rsidR="00392C7E" w:rsidRDefault="00392C7E" w:rsidP="0085651E"/>
        </w:tc>
      </w:tr>
    </w:tbl>
    <w:p w14:paraId="39E03381" w14:textId="77777777" w:rsidR="00392C7E" w:rsidRDefault="00392C7E" w:rsidP="00392C7E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392C7E" w14:paraId="0FD02CF8" w14:textId="77777777" w:rsidTr="0085651E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4B194" w14:textId="77777777" w:rsidR="00392C7E" w:rsidRDefault="00392C7E" w:rsidP="0085651E">
            <w:pPr>
              <w:jc w:val="center"/>
            </w:pPr>
            <w:r w:rsidRPr="005A1154">
              <w:t>podpis študenta</w:t>
            </w:r>
            <w:r>
              <w:t>/</w:t>
            </w:r>
            <w:proofErr w:type="spellStart"/>
            <w:r>
              <w:t>ky</w:t>
            </w:r>
            <w:proofErr w:type="spellEnd"/>
          </w:p>
        </w:tc>
        <w:tc>
          <w:tcPr>
            <w:tcW w:w="1000" w:type="pct"/>
            <w:noWrap/>
            <w:vAlign w:val="center"/>
          </w:tcPr>
          <w:p w14:paraId="3FBD732D" w14:textId="77777777" w:rsidR="00392C7E" w:rsidRPr="005A1154" w:rsidRDefault="00392C7E" w:rsidP="0085651E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85B37" w14:textId="77777777" w:rsidR="00392C7E" w:rsidRDefault="00392C7E" w:rsidP="0085651E">
            <w:pPr>
              <w:jc w:val="center"/>
            </w:pPr>
            <w:r w:rsidRPr="005A1154">
              <w:t>podpis vyučujúceho</w:t>
            </w:r>
            <w:r>
              <w:t>/ej</w:t>
            </w:r>
          </w:p>
        </w:tc>
      </w:tr>
    </w:tbl>
    <w:p w14:paraId="4059CD5B" w14:textId="77777777" w:rsidR="00392C7E" w:rsidRDefault="00392C7E" w:rsidP="00392C7E">
      <w:pPr>
        <w:spacing w:after="120" w:line="240" w:lineRule="auto"/>
      </w:pPr>
    </w:p>
    <w:tbl>
      <w:tblPr>
        <w:tblStyle w:val="Mriekatabukysvetl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392C7E" w14:paraId="5BA77A66" w14:textId="77777777" w:rsidTr="0085651E">
        <w:trPr>
          <w:trHeight w:hRule="exact" w:val="567"/>
        </w:trPr>
        <w:tc>
          <w:tcPr>
            <w:tcW w:w="1000" w:type="pct"/>
          </w:tcPr>
          <w:p w14:paraId="5027FCCA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</w:tcPr>
          <w:p w14:paraId="2919BE55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78038E53" w14:textId="77777777" w:rsidTr="0085651E">
        <w:trPr>
          <w:trHeight w:hRule="exact" w:val="567"/>
        </w:trPr>
        <w:tc>
          <w:tcPr>
            <w:tcW w:w="1000" w:type="pct"/>
          </w:tcPr>
          <w:p w14:paraId="430F8BBF" w14:textId="77777777" w:rsidR="00392C7E" w:rsidRDefault="00392C7E" w:rsidP="0085651E">
            <w:r>
              <w:t>kód predmetu:</w:t>
            </w:r>
          </w:p>
        </w:tc>
        <w:tc>
          <w:tcPr>
            <w:tcW w:w="4000" w:type="pct"/>
          </w:tcPr>
          <w:p w14:paraId="4670FF6B" w14:textId="77777777" w:rsidR="00392C7E" w:rsidRDefault="00392C7E" w:rsidP="0085651E"/>
        </w:tc>
      </w:tr>
      <w:tr w:rsidR="00392C7E" w14:paraId="2701EF58" w14:textId="77777777" w:rsidTr="0085651E">
        <w:trPr>
          <w:trHeight w:hRule="exact" w:val="567"/>
        </w:trPr>
        <w:tc>
          <w:tcPr>
            <w:tcW w:w="1000" w:type="pct"/>
          </w:tcPr>
          <w:p w14:paraId="3B77F9EB" w14:textId="77777777" w:rsidR="00392C7E" w:rsidRPr="0001125F" w:rsidRDefault="00392C7E" w:rsidP="0085651E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</w:tcPr>
          <w:p w14:paraId="04BB7847" w14:textId="77777777" w:rsidR="00392C7E" w:rsidRPr="0001125F" w:rsidRDefault="00392C7E" w:rsidP="0085651E">
            <w:pPr>
              <w:rPr>
                <w:b/>
                <w:bCs/>
              </w:rPr>
            </w:pPr>
          </w:p>
        </w:tc>
      </w:tr>
      <w:tr w:rsidR="00392C7E" w14:paraId="2FC0C4F1" w14:textId="77777777" w:rsidTr="0085651E">
        <w:trPr>
          <w:trHeight w:hRule="exact" w:val="390"/>
        </w:trPr>
        <w:tc>
          <w:tcPr>
            <w:tcW w:w="5000" w:type="pct"/>
            <w:gridSpan w:val="2"/>
          </w:tcPr>
          <w:p w14:paraId="1047DB9D" w14:textId="77777777" w:rsidR="00392C7E" w:rsidRPr="00863554" w:rsidRDefault="00392C7E" w:rsidP="0085651E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392C7E" w14:paraId="49EE4066" w14:textId="77777777" w:rsidTr="0085651E">
        <w:trPr>
          <w:trHeight w:hRule="exact" w:val="808"/>
        </w:trPr>
        <w:tc>
          <w:tcPr>
            <w:tcW w:w="5000" w:type="pct"/>
            <w:gridSpan w:val="2"/>
          </w:tcPr>
          <w:p w14:paraId="11502027" w14:textId="77777777" w:rsidR="00392C7E" w:rsidRDefault="00392C7E" w:rsidP="0085651E"/>
        </w:tc>
      </w:tr>
    </w:tbl>
    <w:p w14:paraId="542966CA" w14:textId="77777777" w:rsidR="00392C7E" w:rsidRDefault="00392C7E" w:rsidP="00392C7E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392C7E" w14:paraId="1CB3EDD8" w14:textId="77777777" w:rsidTr="0085651E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3623" w14:textId="77777777" w:rsidR="00392C7E" w:rsidRDefault="00392C7E" w:rsidP="0085651E">
            <w:pPr>
              <w:jc w:val="center"/>
            </w:pPr>
            <w:r w:rsidRPr="005A1154">
              <w:t>podpis študenta</w:t>
            </w:r>
            <w:r>
              <w:t>/</w:t>
            </w:r>
            <w:proofErr w:type="spellStart"/>
            <w:r>
              <w:t>ky</w:t>
            </w:r>
            <w:proofErr w:type="spellEnd"/>
          </w:p>
        </w:tc>
        <w:tc>
          <w:tcPr>
            <w:tcW w:w="1000" w:type="pct"/>
            <w:noWrap/>
            <w:vAlign w:val="center"/>
          </w:tcPr>
          <w:p w14:paraId="207EC5FE" w14:textId="77777777" w:rsidR="00392C7E" w:rsidRPr="005A1154" w:rsidRDefault="00392C7E" w:rsidP="0085651E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E5C9E" w14:textId="77777777" w:rsidR="00392C7E" w:rsidRDefault="00392C7E" w:rsidP="0085651E">
            <w:pPr>
              <w:jc w:val="center"/>
            </w:pPr>
            <w:r w:rsidRPr="005A1154">
              <w:t>podpis vyučujúceho</w:t>
            </w:r>
            <w:r>
              <w:t>/ej</w:t>
            </w:r>
          </w:p>
        </w:tc>
      </w:tr>
    </w:tbl>
    <w:p w14:paraId="3DB84625" w14:textId="77777777" w:rsidR="00D204AF" w:rsidRDefault="00D204AF" w:rsidP="00392C7E"/>
    <w:sectPr w:rsidR="00D204AF" w:rsidSect="00392C7E">
      <w:headerReference w:type="default" r:id="rId9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F96E3" w14:textId="77777777" w:rsidR="00392C7E" w:rsidRDefault="00392C7E" w:rsidP="00392C7E">
      <w:pPr>
        <w:spacing w:after="0" w:line="240" w:lineRule="auto"/>
      </w:pPr>
      <w:r>
        <w:separator/>
      </w:r>
    </w:p>
  </w:endnote>
  <w:endnote w:type="continuationSeparator" w:id="0">
    <w:p w14:paraId="54682E44" w14:textId="77777777" w:rsidR="00392C7E" w:rsidRDefault="00392C7E" w:rsidP="0039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3E1C" w14:textId="77777777" w:rsidR="00392C7E" w:rsidRDefault="00392C7E" w:rsidP="00392C7E">
      <w:pPr>
        <w:spacing w:after="0" w:line="240" w:lineRule="auto"/>
      </w:pPr>
      <w:r>
        <w:separator/>
      </w:r>
    </w:p>
  </w:footnote>
  <w:footnote w:type="continuationSeparator" w:id="0">
    <w:p w14:paraId="55EC7D9E" w14:textId="77777777" w:rsidR="00392C7E" w:rsidRDefault="00392C7E" w:rsidP="0039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958B7" w14:textId="77777777" w:rsidR="00392C7E" w:rsidRDefault="00392C7E" w:rsidP="00392C7E">
    <w:pPr>
      <w:pStyle w:val="Nadpis1"/>
    </w:pPr>
    <w:r>
      <w:rPr>
        <w:noProof/>
      </w:rPr>
      <w:drawing>
        <wp:anchor distT="0" distB="0" distL="120396" distR="116205" simplePos="0" relativeHeight="251659264" behindDoc="1" locked="0" layoutInCell="1" allowOverlap="1" wp14:anchorId="5600C3C8" wp14:editId="7663B0AF">
          <wp:simplePos x="0" y="0"/>
          <wp:positionH relativeFrom="column">
            <wp:posOffset>5050790</wp:posOffset>
          </wp:positionH>
          <wp:positionV relativeFrom="paragraph">
            <wp:posOffset>-635</wp:posOffset>
          </wp:positionV>
          <wp:extent cx="784860" cy="792480"/>
          <wp:effectExtent l="0" t="0" r="0" b="7620"/>
          <wp:wrapThrough wrapText="bothSides">
            <wp:wrapPolygon edited="0">
              <wp:start x="0" y="0"/>
              <wp:lineTo x="0" y="21288"/>
              <wp:lineTo x="20971" y="21288"/>
              <wp:lineTo x="20971" y="0"/>
              <wp:lineTo x="0" y="0"/>
            </wp:wrapPolygon>
          </wp:wrapThrough>
          <wp:docPr id="33" name="Obrázok 33" descr="PBF logo 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BF logo 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PREŠOVSKÁ UNIVERZITA V PREŠOVE</w:t>
    </w:r>
  </w:p>
  <w:p w14:paraId="72FD5DA3" w14:textId="77777777" w:rsidR="00392C7E" w:rsidRDefault="00392C7E" w:rsidP="00392C7E">
    <w:pPr>
      <w:pStyle w:val="Nadpis2"/>
    </w:pPr>
    <w:r>
      <w:t>PRAVOSLÁVNA BOHOSLOVECKÁ FAKULTA</w:t>
    </w:r>
    <w:r w:rsidRPr="007E69A6">
      <w:t xml:space="preserve"> </w:t>
    </w:r>
  </w:p>
  <w:p w14:paraId="7CFE2B66" w14:textId="77777777" w:rsidR="00392C7E" w:rsidRPr="007E69A6" w:rsidRDefault="00392C7E" w:rsidP="00392C7E">
    <w:pPr>
      <w:pStyle w:val="Nadpis2"/>
      <w:rPr>
        <w:sz w:val="32"/>
      </w:rPr>
    </w:pPr>
    <w:r w:rsidRPr="007E69A6">
      <w:rPr>
        <w:sz w:val="32"/>
      </w:rPr>
      <w:t>DOHODA O NÁHRADNOM PLNENÍ POVINNOSTÍ</w:t>
    </w:r>
  </w:p>
  <w:p w14:paraId="3DD3EB8E" w14:textId="77777777" w:rsidR="00392C7E" w:rsidRDefault="00392C7E" w:rsidP="00392C7E">
    <w:pPr>
      <w:pStyle w:val="Hlavika"/>
    </w:pPr>
  </w:p>
  <w:p w14:paraId="06007809" w14:textId="77777777" w:rsidR="00392C7E" w:rsidRDefault="00392C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7E"/>
    <w:rsid w:val="0021485C"/>
    <w:rsid w:val="00392C7E"/>
    <w:rsid w:val="00D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3264"/>
  <w15:chartTrackingRefBased/>
  <w15:docId w15:val="{75565A15-561E-4E19-8C7A-B723F07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2C7E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2C7E"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2C7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9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392C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39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C7E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392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C7E"/>
    <w:rPr>
      <w:rFonts w:ascii="Calibri" w:hAnsi="Calibri"/>
    </w:rPr>
  </w:style>
  <w:style w:type="character" w:customStyle="1" w:styleId="Nadpis1Char">
    <w:name w:val="Nadpis 1 Char"/>
    <w:basedOn w:val="Predvolenpsmoodseku"/>
    <w:link w:val="Nadpis1"/>
    <w:uiPriority w:val="9"/>
    <w:rsid w:val="00392C7E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92C7E"/>
    <w:rPr>
      <w:rFonts w:ascii="Calibri" w:eastAsiaTheme="majorEastAsia" w:hAnsi="Calibri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78BDA7660F444A0BADA4D15D234DD" ma:contentTypeVersion="14" ma:contentTypeDescription="Umožňuje vytvoriť nový dokument." ma:contentTypeScope="" ma:versionID="f1c7ca66cf8ff3866c4d0508d1ccba7d">
  <xsd:schema xmlns:xsd="http://www.w3.org/2001/XMLSchema" xmlns:xs="http://www.w3.org/2001/XMLSchema" xmlns:p="http://schemas.microsoft.com/office/2006/metadata/properties" xmlns:ns3="2e7ed654-ceb2-4081-b543-297532987a0a" xmlns:ns4="5e057a84-603c-4ab8-ac7a-44e0fbbe1eb6" targetNamespace="http://schemas.microsoft.com/office/2006/metadata/properties" ma:root="true" ma:fieldsID="a8240c5f756d875b9a611e6a7130735b" ns3:_="" ns4:_="">
    <xsd:import namespace="2e7ed654-ceb2-4081-b543-297532987a0a"/>
    <xsd:import namespace="5e057a84-603c-4ab8-ac7a-44e0fbbe1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ed654-ceb2-4081-b543-29753298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7a84-603c-4ab8-ac7a-44e0fbbe1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84DD4-FF80-4A31-9F1F-B2DE669F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ed654-ceb2-4081-b543-297532987a0a"/>
    <ds:schemaRef ds:uri="5e057a84-603c-4ab8-ac7a-44e0fbbe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33D17-BF8C-4CA7-900F-1DE64820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1F5A5-0DEE-4A84-AFA0-8B8962F03119}">
  <ds:schemaRefs>
    <ds:schemaRef ds:uri="2e7ed654-ceb2-4081-b543-297532987a0a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e057a84-603c-4ab8-ac7a-44e0fbbe1e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 Pavol</dc:creator>
  <cp:keywords/>
  <dc:description/>
  <cp:lastModifiedBy>Kochan Pavol</cp:lastModifiedBy>
  <cp:revision>3</cp:revision>
  <dcterms:created xsi:type="dcterms:W3CDTF">2022-10-03T09:57:00Z</dcterms:created>
  <dcterms:modified xsi:type="dcterms:W3CDTF">2022-10-03T10:06:00Z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0x010100DFF78BDA7660F444A0BADA4D15D234DD</vt:lpwstr>
  </property>
</Properties>
</file>