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F236" w14:textId="04EA53DA" w:rsidR="004D7F67" w:rsidRPr="008D730C" w:rsidRDefault="004D7F67" w:rsidP="00F547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</w:pPr>
      <w:r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Volebná a mandátová komisia</w:t>
      </w:r>
      <w:r w:rsidR="00F5471F"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 xml:space="preserve"> </w:t>
      </w:r>
      <w:r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P</w:t>
      </w:r>
      <w:r w:rsidR="008C77E3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B</w:t>
      </w:r>
      <w:r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F PU v Prešove</w:t>
      </w:r>
    </w:p>
    <w:p w14:paraId="3404D139" w14:textId="0E84675A" w:rsidR="00F5471F" w:rsidRPr="008D730C" w:rsidRDefault="004D7F67" w:rsidP="00F547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</w:pPr>
      <w:r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 xml:space="preserve">v súvislosti s konaním volieb do AS </w:t>
      </w:r>
      <w:r w:rsidR="00951B2F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 xml:space="preserve">PBF </w:t>
      </w:r>
      <w:r w:rsidR="004475FB"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PU</w:t>
      </w:r>
    </w:p>
    <w:p w14:paraId="740AD712" w14:textId="77777777" w:rsidR="00F5471F" w:rsidRDefault="00F5471F" w:rsidP="00F5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17E807FE" w14:textId="2A3C2676" w:rsidR="008D730C" w:rsidRDefault="006C3BBE" w:rsidP="00F5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  <w:r>
        <w:rPr>
          <w:noProof/>
        </w:rPr>
        <w:drawing>
          <wp:inline distT="0" distB="0" distL="0" distR="0" wp14:anchorId="4403635A" wp14:editId="263A9D65">
            <wp:extent cx="960246" cy="8255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27" cy="8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2730" w14:textId="68CDEA3D" w:rsidR="00F5471F" w:rsidRDefault="00F5471F" w:rsidP="00F5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0B059EEE" w14:textId="31B4E756" w:rsidR="004D7F67" w:rsidRPr="002756D1" w:rsidRDefault="004D7F67" w:rsidP="00275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</w:pPr>
      <w:r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OZNAMUJE</w:t>
      </w:r>
    </w:p>
    <w:p w14:paraId="71AEC3A2" w14:textId="5E58B41F" w:rsidR="006515C9" w:rsidRDefault="006515C9" w:rsidP="004D7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572AF814" w14:textId="267BFD8B" w:rsidR="00481792" w:rsidRDefault="00481792" w:rsidP="004D7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7DBA9502" w14:textId="77777777" w:rsidR="00481792" w:rsidRDefault="00481792" w:rsidP="004D7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7FB959D7" w14:textId="40BF4648" w:rsidR="00A658E4" w:rsidRPr="00A658E4" w:rsidRDefault="004D7F67" w:rsidP="00A658E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sk-SK"/>
        </w:rPr>
      </w:pPr>
      <w:r w:rsidRPr="008D730C">
        <w:rPr>
          <w:rFonts w:ascii="Times New Roman" w:eastAsia="Times New Roman" w:hAnsi="Times New Roman" w:cs="Times New Roman"/>
          <w:sz w:val="28"/>
          <w:lang w:eastAsia="sk-SK"/>
        </w:rPr>
        <w:t>Termín konania volieb je</w:t>
      </w:r>
      <w:r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 </w:t>
      </w:r>
      <w:r w:rsidR="00153837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2</w:t>
      </w:r>
      <w:r w:rsidR="00951B2F">
        <w:rPr>
          <w:rFonts w:ascii="Times New Roman" w:eastAsia="Times New Roman" w:hAnsi="Times New Roman" w:cs="Times New Roman"/>
          <w:b/>
          <w:sz w:val="28"/>
          <w:lang w:eastAsia="sk-SK"/>
        </w:rPr>
        <w:t>3</w:t>
      </w:r>
      <w:r w:rsidR="007F38A0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. </w:t>
      </w:r>
      <w:r w:rsidR="00153837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februára</w:t>
      </w:r>
      <w:r w:rsidR="007F38A0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 20</w:t>
      </w:r>
      <w:r w:rsidR="00F5471F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23</w:t>
      </w:r>
      <w:r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 </w:t>
      </w:r>
      <w:r w:rsidR="007F38A0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od </w:t>
      </w:r>
      <w:r w:rsidR="00951B2F">
        <w:rPr>
          <w:rFonts w:ascii="Times New Roman" w:eastAsia="Times New Roman" w:hAnsi="Times New Roman" w:cs="Times New Roman"/>
          <w:b/>
          <w:sz w:val="28"/>
          <w:lang w:eastAsia="sk-SK"/>
        </w:rPr>
        <w:t>8</w:t>
      </w:r>
      <w:r w:rsidR="007802AC">
        <w:rPr>
          <w:rFonts w:ascii="Times New Roman" w:eastAsia="Times New Roman" w:hAnsi="Times New Roman" w:cs="Times New Roman"/>
          <w:b/>
          <w:sz w:val="28"/>
          <w:lang w:eastAsia="sk-SK"/>
        </w:rPr>
        <w:t>:</w:t>
      </w:r>
      <w:r w:rsidR="007F38A0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00 do 1</w:t>
      </w:r>
      <w:r w:rsidR="00F5471F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2</w:t>
      </w:r>
      <w:r w:rsidR="007802AC">
        <w:rPr>
          <w:rFonts w:ascii="Times New Roman" w:eastAsia="Times New Roman" w:hAnsi="Times New Roman" w:cs="Times New Roman"/>
          <w:b/>
          <w:sz w:val="28"/>
          <w:lang w:eastAsia="sk-SK"/>
        </w:rPr>
        <w:t>:</w:t>
      </w:r>
      <w:r w:rsidR="007F38A0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00 hod. </w:t>
      </w:r>
    </w:p>
    <w:p w14:paraId="58942060" w14:textId="6188E878" w:rsidR="004D7F67" w:rsidRPr="002E44EA" w:rsidRDefault="002E44EA" w:rsidP="002E44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           </w:t>
      </w:r>
      <w:r w:rsidR="00F5471F" w:rsidRPr="00A658E4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Miesto konania volieb je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prednášková </w:t>
      </w:r>
      <w:r w:rsidRPr="008E79A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miestnosť 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B</w:t>
      </w:r>
      <w:r w:rsidRPr="008E79A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F, m. 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p</w:t>
      </w:r>
      <w:r w:rsidRPr="008E79A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</w:t>
      </w:r>
      <w:r w:rsidRPr="008E79A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</w:p>
    <w:p w14:paraId="494F0E38" w14:textId="77777777" w:rsidR="009E13BA" w:rsidRDefault="009E13BA" w:rsidP="009E1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78E14BF0" w14:textId="6A8B3703" w:rsidR="002208B0" w:rsidRPr="008D730C" w:rsidRDefault="002208B0" w:rsidP="00F5471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sk-SK"/>
        </w:rPr>
      </w:pPr>
      <w:r w:rsidRPr="008D730C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Mená kandidátov zo </w:t>
      </w:r>
      <w:r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zamestnaneckej</w:t>
      </w:r>
      <w:r w:rsidRPr="008D730C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 časti akademickej</w:t>
      </w:r>
      <w:r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 obce</w:t>
      </w:r>
      <w:r w:rsidR="00BB4A51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 </w:t>
      </w:r>
    </w:p>
    <w:p w14:paraId="79CA4F45" w14:textId="77777777" w:rsidR="008D730C" w:rsidRDefault="008D730C" w:rsidP="008D730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762B2EF8" w14:textId="77777777" w:rsidR="009E13BA" w:rsidRDefault="009E13BA" w:rsidP="004D7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71"/>
      </w:tblGrid>
      <w:tr w:rsidR="00F5471F" w14:paraId="115EAF67" w14:textId="77777777" w:rsidTr="008D730C">
        <w:trPr>
          <w:jc w:val="center"/>
        </w:trPr>
        <w:tc>
          <w:tcPr>
            <w:tcW w:w="562" w:type="dxa"/>
          </w:tcPr>
          <w:p w14:paraId="3B63FFB3" w14:textId="4C1105D4" w:rsidR="00F5471F" w:rsidRDefault="00F5471F" w:rsidP="004D7F67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  <w:bookmarkStart w:id="0" w:name="_Hlk126661256"/>
          </w:p>
        </w:tc>
        <w:tc>
          <w:tcPr>
            <w:tcW w:w="7371" w:type="dxa"/>
          </w:tcPr>
          <w:p w14:paraId="1B93CAD0" w14:textId="28C95BA1" w:rsidR="00F5471F" w:rsidRDefault="00B12245" w:rsidP="004D7F67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 xml:space="preserve">1.      </w:t>
            </w:r>
            <w:r w:rsidR="002756D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prof. ThDr</w:t>
            </w:r>
            <w:r w:rsidR="00F5471F" w:rsidRPr="00F5471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 xml:space="preserve">. </w:t>
            </w:r>
            <w:r w:rsidR="002756D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Alexander CAP, CSc</w:t>
            </w:r>
            <w:r w:rsidR="00F5471F" w:rsidRPr="00F5471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.</w:t>
            </w:r>
          </w:p>
          <w:p w14:paraId="06554C59" w14:textId="4B64D4BD" w:rsidR="00F5471F" w:rsidRPr="002756D1" w:rsidRDefault="00B12245" w:rsidP="004D7F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    </w:t>
            </w:r>
            <w:r w:rsidR="002756D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Katedra biblických náuk</w:t>
            </w:r>
          </w:p>
        </w:tc>
      </w:tr>
      <w:tr w:rsidR="00F5471F" w14:paraId="22554AAD" w14:textId="77777777" w:rsidTr="008D730C">
        <w:trPr>
          <w:jc w:val="center"/>
        </w:trPr>
        <w:tc>
          <w:tcPr>
            <w:tcW w:w="562" w:type="dxa"/>
          </w:tcPr>
          <w:p w14:paraId="31AA9AB8" w14:textId="20C7E082" w:rsidR="00F5471F" w:rsidRDefault="00F5471F" w:rsidP="004D7F67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  <w:p w14:paraId="50248106" w14:textId="77777777" w:rsidR="002756D1" w:rsidRDefault="002756D1" w:rsidP="004D7F67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  <w:p w14:paraId="787BB750" w14:textId="22F37783" w:rsidR="002756D1" w:rsidRPr="002756D1" w:rsidRDefault="002756D1" w:rsidP="002756D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</w:tc>
        <w:tc>
          <w:tcPr>
            <w:tcW w:w="7371" w:type="dxa"/>
          </w:tcPr>
          <w:p w14:paraId="4B71AE63" w14:textId="5C863FD6" w:rsidR="002756D1" w:rsidRPr="00B12245" w:rsidRDefault="002756D1" w:rsidP="00C34F3D">
            <w:pPr>
              <w:pStyle w:val="Odsekzoznamu"/>
              <w:numPr>
                <w:ilvl w:val="0"/>
                <w:numId w:val="8"/>
              </w:numPr>
              <w:ind w:hanging="675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  <w:r w:rsidRPr="00B1224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prof</w:t>
            </w:r>
            <w:r w:rsidR="00F5471F" w:rsidRPr="00B1224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. P</w:t>
            </w:r>
            <w:r w:rsidRPr="00B1224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hDr. Tomáš HANGONI</w:t>
            </w:r>
            <w:r w:rsidR="00F5471F" w:rsidRPr="00B1224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, PhD.</w:t>
            </w:r>
          </w:p>
          <w:p w14:paraId="25E34D26" w14:textId="15B0D5FC" w:rsidR="002756D1" w:rsidRDefault="00B12245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    </w:t>
            </w:r>
            <w:r w:rsidR="008D0AE3" w:rsidRPr="008D0AE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Katedra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kresťanskej antropológie a sociálnej práce</w:t>
            </w:r>
          </w:p>
          <w:p w14:paraId="78EBBDCE" w14:textId="0A9FB7A4" w:rsidR="002756D1" w:rsidRPr="00B12245" w:rsidRDefault="00B12245" w:rsidP="00B12245">
            <w:pPr>
              <w:pStyle w:val="Odsekzoznamu"/>
              <w:numPr>
                <w:ilvl w:val="0"/>
                <w:numId w:val="8"/>
              </w:numPr>
              <w:ind w:hanging="67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d</w:t>
            </w:r>
            <w:r w:rsidR="002756D1" w:rsidRPr="00B122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oc. ThDr. Ján H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USÁR</w:t>
            </w:r>
            <w:r w:rsidR="002756D1" w:rsidRPr="00B122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, PhD.</w:t>
            </w:r>
          </w:p>
          <w:p w14:paraId="262FB18A" w14:textId="7EBDDE88" w:rsidR="002756D1" w:rsidRDefault="00B12245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    </w:t>
            </w:r>
            <w:r w:rsidR="002756D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Katedra biblických náuk</w:t>
            </w:r>
          </w:p>
          <w:p w14:paraId="33D73283" w14:textId="5CBD8D22" w:rsidR="00E61D81" w:rsidRPr="006324F4" w:rsidRDefault="00E61D81" w:rsidP="00E61D81">
            <w:pPr>
              <w:pStyle w:val="Odsekzoznamu"/>
              <w:numPr>
                <w:ilvl w:val="0"/>
                <w:numId w:val="8"/>
              </w:numPr>
              <w:ind w:hanging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doc. ThDr. Václav JEŽEK, PhD</w:t>
            </w:r>
            <w:r w:rsidR="006324F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 xml:space="preserve"> et PhD.</w:t>
            </w:r>
          </w:p>
          <w:p w14:paraId="6EDC3B4C" w14:textId="31B23C31" w:rsidR="006324F4" w:rsidRPr="00D430B5" w:rsidRDefault="006324F4" w:rsidP="006324F4">
            <w:pPr>
              <w:pStyle w:val="Odsekzoznamu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43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Katedra </w:t>
            </w:r>
            <w:r w:rsidR="00D430B5" w:rsidRPr="00D43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cirkevných dejín a </w:t>
            </w:r>
            <w:proofErr w:type="spellStart"/>
            <w:r w:rsidR="00D430B5" w:rsidRPr="00D43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byzantológie</w:t>
            </w:r>
            <w:proofErr w:type="spellEnd"/>
          </w:p>
          <w:p w14:paraId="7E1B5856" w14:textId="77777777" w:rsidR="00E61D81" w:rsidRPr="00B12245" w:rsidRDefault="00E61D81" w:rsidP="00E61D81">
            <w:pPr>
              <w:pStyle w:val="Odsekzoznamu"/>
              <w:numPr>
                <w:ilvl w:val="0"/>
                <w:numId w:val="8"/>
              </w:numPr>
              <w:ind w:hanging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B122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ThDr. Vladimír K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OCVÁR</w:t>
            </w:r>
            <w:r w:rsidRPr="00B122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, PhD</w:t>
            </w:r>
            <w:r w:rsidRPr="00B122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.</w:t>
            </w:r>
          </w:p>
          <w:p w14:paraId="17C051E4" w14:textId="1B963F7C" w:rsidR="00780EFD" w:rsidRPr="00E61D81" w:rsidRDefault="00E61D81" w:rsidP="00E61D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    </w:t>
            </w:r>
            <w:r w:rsidRPr="002756D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Katedra praktickej a systematickej teológie</w:t>
            </w:r>
            <w:r w:rsidR="00780EFD" w:rsidRPr="00E61D8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</w:t>
            </w:r>
          </w:p>
          <w:p w14:paraId="4247B281" w14:textId="77777777" w:rsidR="00E61D81" w:rsidRDefault="00780EFD" w:rsidP="00E61D8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</w:pPr>
            <w:r w:rsidRPr="00780E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6.</w:t>
            </w:r>
            <w:r w:rsidRPr="00780EF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</w:t>
            </w:r>
            <w:r w:rsidR="00E61D81" w:rsidRPr="00780E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 xml:space="preserve">ThDr. </w:t>
            </w:r>
            <w:r w:rsidR="00E61D8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Ján PILKO</w:t>
            </w:r>
            <w:r w:rsidR="00E61D81" w:rsidRPr="00780E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, PhD</w:t>
            </w:r>
            <w:r w:rsidR="00E61D8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.</w:t>
            </w:r>
            <w:r w:rsidR="00E61D81" w:rsidRPr="00780E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 xml:space="preserve"> </w:t>
            </w:r>
          </w:p>
          <w:p w14:paraId="12C6CB22" w14:textId="79F373EC" w:rsidR="00780EFD" w:rsidRDefault="00E61D81" w:rsidP="00E61D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    </w:t>
            </w:r>
            <w:r w:rsidRPr="002756D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Katedra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kresťanskej pedagogiky a psychológie</w:t>
            </w:r>
          </w:p>
          <w:p w14:paraId="537FFBAE" w14:textId="77777777" w:rsidR="00E61D81" w:rsidRPr="00780EFD" w:rsidRDefault="00780EFD" w:rsidP="00E61D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80E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</w:t>
            </w:r>
            <w:r w:rsidR="00E61D81" w:rsidRPr="00780E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prof. PaedDr. Milan SCHAVEL, PhD.</w:t>
            </w:r>
          </w:p>
          <w:p w14:paraId="7B607B44" w14:textId="3812D5BE" w:rsidR="00780EFD" w:rsidRDefault="00E61D81" w:rsidP="00E61D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    </w:t>
            </w:r>
            <w:r w:rsidRPr="008D0AE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Katedra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kresťanskej antropológie a sociálnej práce</w:t>
            </w:r>
          </w:p>
          <w:p w14:paraId="09944A88" w14:textId="37899915" w:rsidR="00E61D81" w:rsidRDefault="00E61D81" w:rsidP="00E61D8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</w:pPr>
            <w:r w:rsidRPr="00E61D8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</w:t>
            </w:r>
            <w:r w:rsidRPr="00780E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 xml:space="preserve">doc. ThDr.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Miroslav ŽUPINA,</w:t>
            </w:r>
            <w:r w:rsidRPr="00780E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 xml:space="preserve"> PhD.</w:t>
            </w:r>
          </w:p>
          <w:p w14:paraId="18FBFF20" w14:textId="77777777" w:rsidR="00E61D81" w:rsidRDefault="00E61D81" w:rsidP="00E61D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    </w:t>
            </w:r>
            <w:r w:rsidRPr="002756D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Katedra praktickej a systematickej teológie</w:t>
            </w:r>
          </w:p>
          <w:p w14:paraId="34CCD2D4" w14:textId="16773F8D" w:rsidR="00E61D81" w:rsidRDefault="00E61D81" w:rsidP="00780E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63150D9C" w14:textId="647B8067" w:rsidR="00780EFD" w:rsidRDefault="00780EFD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70F9E906" w14:textId="3E6D83D1" w:rsidR="00481792" w:rsidRDefault="00481792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0A66AD7D" w14:textId="201A4F9B" w:rsidR="00481792" w:rsidRDefault="00481792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2C6CB3D1" w14:textId="613B2FD7" w:rsidR="00481792" w:rsidRDefault="00481792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36A73FEB" w14:textId="494BFB07" w:rsidR="00481792" w:rsidRDefault="00481792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02EA2186" w14:textId="6B14CD52" w:rsidR="00481792" w:rsidRDefault="00481792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1815B31D" w14:textId="13850E5E" w:rsidR="00481792" w:rsidRDefault="00481792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7284F3C7" w14:textId="71890C01" w:rsidR="00481792" w:rsidRDefault="00481792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319E862A" w14:textId="298DC037" w:rsidR="00481792" w:rsidRDefault="00481792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3E13D858" w14:textId="1A5F840F" w:rsidR="00481792" w:rsidRDefault="00481792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5D59EFFD" w14:textId="77777777" w:rsidR="00481792" w:rsidRDefault="00481792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</w:p>
          <w:p w14:paraId="3D348168" w14:textId="189D5239" w:rsidR="002756D1" w:rsidRPr="00B12245" w:rsidRDefault="002756D1" w:rsidP="00B12245">
            <w:pPr>
              <w:ind w:left="-5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3.</w:t>
            </w:r>
          </w:p>
        </w:tc>
      </w:tr>
    </w:tbl>
    <w:bookmarkEnd w:id="0"/>
    <w:p w14:paraId="5AEEACF7" w14:textId="72488299" w:rsidR="00153837" w:rsidRPr="008D730C" w:rsidRDefault="00153837" w:rsidP="00B1224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sk-SK"/>
        </w:rPr>
      </w:pPr>
      <w:r w:rsidRPr="008D730C">
        <w:rPr>
          <w:rFonts w:ascii="Times New Roman" w:eastAsia="Times New Roman" w:hAnsi="Times New Roman" w:cs="Times New Roman"/>
          <w:bCs/>
          <w:sz w:val="28"/>
          <w:lang w:eastAsia="sk-SK"/>
        </w:rPr>
        <w:lastRenderedPageBreak/>
        <w:t xml:space="preserve">Mená kandidátov zo </w:t>
      </w:r>
      <w:r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študentskej</w:t>
      </w:r>
      <w:r w:rsidRPr="008D730C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 časti akademickej obce </w:t>
      </w:r>
    </w:p>
    <w:p w14:paraId="5FA997A7" w14:textId="335CF13F" w:rsidR="008D730C" w:rsidRDefault="008D730C" w:rsidP="008D730C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0F9FDD80" w14:textId="77777777" w:rsidR="008D730C" w:rsidRDefault="008D730C" w:rsidP="008D730C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71"/>
      </w:tblGrid>
      <w:tr w:rsidR="008D730C" w14:paraId="09E7D56E" w14:textId="77777777" w:rsidTr="008D730C">
        <w:trPr>
          <w:jc w:val="center"/>
        </w:trPr>
        <w:tc>
          <w:tcPr>
            <w:tcW w:w="562" w:type="dxa"/>
          </w:tcPr>
          <w:p w14:paraId="68835FBB" w14:textId="40FFEF7C" w:rsidR="008D730C" w:rsidRDefault="008D730C" w:rsidP="004923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  <w:p w14:paraId="7C487F57" w14:textId="77777777" w:rsidR="00160FEC" w:rsidRDefault="00160FEC" w:rsidP="004923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  <w:p w14:paraId="2105EE0F" w14:textId="2768C1BC" w:rsidR="00160FEC" w:rsidRDefault="00160FEC" w:rsidP="004923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 xml:space="preserve">       </w:t>
            </w:r>
          </w:p>
        </w:tc>
        <w:tc>
          <w:tcPr>
            <w:tcW w:w="7371" w:type="dxa"/>
          </w:tcPr>
          <w:p w14:paraId="51F97CAB" w14:textId="62CDE390" w:rsidR="008D730C" w:rsidRDefault="00160FEC" w:rsidP="00160FE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Maxim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 xml:space="preserve"> BOBAK</w:t>
            </w:r>
          </w:p>
          <w:p w14:paraId="0F9FE8E7" w14:textId="6E6F368C" w:rsidR="00160FEC" w:rsidRDefault="00160FEC" w:rsidP="00160F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 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. r. študent PT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  </w:t>
            </w:r>
          </w:p>
          <w:p w14:paraId="69B1139E" w14:textId="3B8C91A5" w:rsidR="00160FEC" w:rsidRPr="00160FEC" w:rsidRDefault="00160FEC" w:rsidP="004923CC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sk-SK"/>
              </w:rPr>
            </w:pPr>
            <w:r w:rsidRPr="00160F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2.</w:t>
            </w:r>
            <w:r w:rsidRPr="00160FE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sk-SK"/>
              </w:rPr>
              <w:t xml:space="preserve"> </w:t>
            </w:r>
            <w:r w:rsidRPr="00160F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Andrej KOSTELNÍK</w:t>
            </w:r>
          </w:p>
          <w:p w14:paraId="36710670" w14:textId="2456C592" w:rsidR="00160FEC" w:rsidRPr="00F242B4" w:rsidRDefault="00160FEC" w:rsidP="004923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   </w:t>
            </w:r>
            <w:r w:rsidRPr="00160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2. r. študent PT</w:t>
            </w:r>
          </w:p>
          <w:p w14:paraId="231DD54E" w14:textId="3073EDD4" w:rsidR="00160FEC" w:rsidRPr="00160FEC" w:rsidRDefault="00160FEC" w:rsidP="004923CC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sk-SK"/>
              </w:rPr>
            </w:pPr>
            <w:r w:rsidRPr="00160F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3.</w:t>
            </w:r>
            <w:r w:rsidRPr="00160FE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sk-SK"/>
              </w:rPr>
              <w:t xml:space="preserve"> </w:t>
            </w:r>
            <w:r w:rsidRPr="00160F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Anna PRUŽINSKÁ</w:t>
            </w:r>
          </w:p>
          <w:p w14:paraId="45001B78" w14:textId="3A8E7AA1" w:rsidR="00160FEC" w:rsidRPr="00160FEC" w:rsidRDefault="00160FEC" w:rsidP="00160F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60FE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sk-S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sk-SK"/>
              </w:rPr>
              <w:t xml:space="preserve"> </w:t>
            </w:r>
            <w:r w:rsidRPr="00160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2. r. študent PT</w:t>
            </w:r>
          </w:p>
          <w:p w14:paraId="100342BE" w14:textId="77777777" w:rsidR="00160FEC" w:rsidRDefault="00160FEC" w:rsidP="00160FE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  <w:r w:rsidRPr="00160F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8D730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Mikuláš PRUŽINSKÝ</w:t>
            </w:r>
            <w:r w:rsidRPr="008D730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 xml:space="preserve"> </w:t>
            </w:r>
          </w:p>
          <w:p w14:paraId="682421C7" w14:textId="77777777" w:rsidR="00160FEC" w:rsidRDefault="00160FEC" w:rsidP="00160F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  2. </w:t>
            </w:r>
            <w:r w:rsidRPr="008D7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doktorand PT</w:t>
            </w:r>
          </w:p>
          <w:p w14:paraId="1B07D465" w14:textId="4D30B652" w:rsidR="00160FEC" w:rsidRDefault="00160FEC" w:rsidP="00160F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0AA57E38" w14:textId="78DD0443" w:rsidR="00160FEC" w:rsidRPr="008D730C" w:rsidRDefault="00160FEC" w:rsidP="004923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8D730C" w14:paraId="6DC1ABD0" w14:textId="77777777" w:rsidTr="008D730C">
        <w:trPr>
          <w:jc w:val="center"/>
        </w:trPr>
        <w:tc>
          <w:tcPr>
            <w:tcW w:w="562" w:type="dxa"/>
          </w:tcPr>
          <w:p w14:paraId="1DF3A173" w14:textId="3F9BE8C6" w:rsidR="008D730C" w:rsidRDefault="008D730C" w:rsidP="004923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</w:tc>
        <w:tc>
          <w:tcPr>
            <w:tcW w:w="7371" w:type="dxa"/>
          </w:tcPr>
          <w:p w14:paraId="67B389FD" w14:textId="1E7904BA" w:rsidR="008D730C" w:rsidRDefault="008D730C" w:rsidP="004923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</w:tc>
      </w:tr>
    </w:tbl>
    <w:p w14:paraId="3890302C" w14:textId="0E94D65D" w:rsidR="00A658E4" w:rsidRDefault="00A658E4" w:rsidP="0015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04E1EA13" w14:textId="677C8DDC" w:rsidR="00AE6982" w:rsidRPr="007355A6" w:rsidRDefault="00AE6982" w:rsidP="00B1224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4"/>
          <w:lang w:eastAsia="sk-SK"/>
        </w:rPr>
      </w:pPr>
      <w:r w:rsidRPr="00AE6982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Kandidáti sa môžu vzdať kandidatúry najneskôr do </w:t>
      </w:r>
      <w:r>
        <w:rPr>
          <w:rFonts w:ascii="Times New Roman" w:eastAsia="Times New Roman" w:hAnsi="Times New Roman" w:cs="Times New Roman"/>
          <w:b/>
          <w:sz w:val="28"/>
          <w:lang w:eastAsia="sk-SK"/>
        </w:rPr>
        <w:t>2</w:t>
      </w:r>
      <w:r w:rsidR="009729BB">
        <w:rPr>
          <w:rFonts w:ascii="Times New Roman" w:eastAsia="Times New Roman" w:hAnsi="Times New Roman" w:cs="Times New Roman"/>
          <w:b/>
          <w:sz w:val="28"/>
          <w:lang w:eastAsia="sk-SK"/>
        </w:rPr>
        <w:t>1</w:t>
      </w:r>
      <w:r w:rsidRPr="00AE6982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2. 2023 </w:t>
      </w:r>
      <w:r w:rsidRPr="00AE6982">
        <w:rPr>
          <w:rFonts w:ascii="Times New Roman" w:eastAsia="Times New Roman" w:hAnsi="Times New Roman" w:cs="Times New Roman"/>
          <w:b/>
          <w:sz w:val="28"/>
          <w:lang w:eastAsia="sk-SK"/>
        </w:rPr>
        <w:t>do 12</w:t>
      </w:r>
      <w:r w:rsidR="007802AC">
        <w:rPr>
          <w:rFonts w:ascii="Times New Roman" w:eastAsia="Times New Roman" w:hAnsi="Times New Roman" w:cs="Times New Roman"/>
          <w:b/>
          <w:sz w:val="28"/>
          <w:lang w:eastAsia="sk-SK"/>
        </w:rPr>
        <w:t>:</w:t>
      </w:r>
      <w:r w:rsidRPr="00AE6982">
        <w:rPr>
          <w:rFonts w:ascii="Times New Roman" w:eastAsia="Times New Roman" w:hAnsi="Times New Roman" w:cs="Times New Roman"/>
          <w:b/>
          <w:sz w:val="28"/>
          <w:lang w:eastAsia="sk-SK"/>
        </w:rPr>
        <w:t>00 hod</w:t>
      </w:r>
      <w:r w:rsidRPr="00AE6982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. </w:t>
      </w:r>
      <w:r w:rsidRPr="007355A6">
        <w:rPr>
          <w:rFonts w:ascii="Times New Roman" w:eastAsia="Times New Roman" w:hAnsi="Times New Roman" w:cs="Times New Roman"/>
          <w:bCs/>
          <w:sz w:val="20"/>
          <w:szCs w:val="16"/>
          <w:lang w:eastAsia="sk-SK"/>
        </w:rPr>
        <w:t>Oznámenie je potrebné doručiť písomnou formou</w:t>
      </w:r>
      <w:r w:rsidR="007355A6" w:rsidRPr="007355A6">
        <w:rPr>
          <w:rFonts w:ascii="Times New Roman" w:eastAsia="Times New Roman" w:hAnsi="Times New Roman" w:cs="Times New Roman"/>
          <w:bCs/>
          <w:sz w:val="20"/>
          <w:szCs w:val="16"/>
          <w:lang w:eastAsia="sk-SK"/>
        </w:rPr>
        <w:t xml:space="preserve"> </w:t>
      </w:r>
      <w:r w:rsidR="007355A6" w:rsidRPr="007355A6">
        <w:rPr>
          <w:rFonts w:ascii="Times New Roman" w:eastAsia="Times New Roman" w:hAnsi="Times New Roman" w:cs="Times New Roman"/>
          <w:bCs/>
          <w:strike/>
          <w:sz w:val="20"/>
          <w:szCs w:val="16"/>
          <w:lang w:eastAsia="sk-SK"/>
        </w:rPr>
        <w:t>-</w:t>
      </w:r>
      <w:r w:rsidRPr="007355A6">
        <w:rPr>
          <w:rFonts w:ascii="Times New Roman" w:eastAsia="Times New Roman" w:hAnsi="Times New Roman" w:cs="Times New Roman"/>
          <w:bCs/>
          <w:sz w:val="20"/>
          <w:szCs w:val="16"/>
          <w:lang w:eastAsia="sk-SK"/>
        </w:rPr>
        <w:t xml:space="preserve"> ktorémukoľvek členovi Volebnej a mandátovej komisie P</w:t>
      </w:r>
      <w:r w:rsidR="008C77E3">
        <w:rPr>
          <w:rFonts w:ascii="Times New Roman" w:eastAsia="Times New Roman" w:hAnsi="Times New Roman" w:cs="Times New Roman"/>
          <w:bCs/>
          <w:sz w:val="20"/>
          <w:szCs w:val="16"/>
          <w:lang w:eastAsia="sk-SK"/>
        </w:rPr>
        <w:t>B</w:t>
      </w:r>
      <w:r w:rsidRPr="007355A6">
        <w:rPr>
          <w:rFonts w:ascii="Times New Roman" w:eastAsia="Times New Roman" w:hAnsi="Times New Roman" w:cs="Times New Roman"/>
          <w:bCs/>
          <w:sz w:val="20"/>
          <w:szCs w:val="16"/>
          <w:lang w:eastAsia="sk-SK"/>
        </w:rPr>
        <w:t>F PU v Prešove.</w:t>
      </w:r>
    </w:p>
    <w:p w14:paraId="7BCF8DB2" w14:textId="77777777" w:rsidR="00A658E4" w:rsidRDefault="00A658E4" w:rsidP="00242A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546826D5" w14:textId="77777777" w:rsidR="008D730C" w:rsidRPr="0080490C" w:rsidRDefault="008D730C" w:rsidP="00B122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8D730C" w14:paraId="0CC7DD48" w14:textId="77777777" w:rsidTr="00A658E4">
        <w:trPr>
          <w:trHeight w:val="861"/>
        </w:trPr>
        <w:tc>
          <w:tcPr>
            <w:tcW w:w="5529" w:type="dxa"/>
            <w:vAlign w:val="center"/>
          </w:tcPr>
          <w:p w14:paraId="21878EEF" w14:textId="535321E6" w:rsidR="008D730C" w:rsidRPr="00A658E4" w:rsidRDefault="008D730C" w:rsidP="00A658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A6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V Prešove 14. </w:t>
            </w:r>
            <w:r w:rsidR="00A658E4" w:rsidRPr="00A6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2.</w:t>
            </w:r>
            <w:r w:rsidRPr="00A6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2023</w:t>
            </w:r>
          </w:p>
        </w:tc>
        <w:tc>
          <w:tcPr>
            <w:tcW w:w="3533" w:type="dxa"/>
            <w:vAlign w:val="center"/>
          </w:tcPr>
          <w:p w14:paraId="3F536844" w14:textId="77777777" w:rsidR="00242A08" w:rsidRDefault="00242A08" w:rsidP="00242A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</w:p>
          <w:p w14:paraId="6D297AB2" w14:textId="4DDD56AF" w:rsidR="008D730C" w:rsidRPr="00242A08" w:rsidRDefault="00494518" w:rsidP="00242A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doc. PhDr.</w:t>
            </w:r>
            <w:r w:rsidR="008D730C" w:rsidRP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</w:t>
            </w:r>
            <w:r w:rsidRP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Maroš Šip</w:t>
            </w:r>
            <w:r w:rsidR="008D730C" w:rsidRP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,</w:t>
            </w:r>
            <w:r w:rsid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P</w:t>
            </w:r>
            <w:r w:rsidR="008D730C" w:rsidRP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hD.</w:t>
            </w:r>
          </w:p>
          <w:p w14:paraId="68833652" w14:textId="5D56C4BB" w:rsidR="008D730C" w:rsidRPr="00242A08" w:rsidRDefault="008D730C" w:rsidP="008D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24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predseda </w:t>
            </w:r>
            <w:proofErr w:type="spellStart"/>
            <w:r w:rsidRPr="0024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VaMK</w:t>
            </w:r>
            <w:proofErr w:type="spellEnd"/>
            <w:r w:rsidRPr="0024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="001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AS </w:t>
            </w:r>
            <w:r w:rsidR="00494518" w:rsidRPr="0024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PBF </w:t>
            </w:r>
            <w:r w:rsidRPr="0024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PU</w:t>
            </w:r>
          </w:p>
        </w:tc>
      </w:tr>
    </w:tbl>
    <w:p w14:paraId="249EE81F" w14:textId="25348098" w:rsidR="00301540" w:rsidRPr="008D730C" w:rsidRDefault="00301540" w:rsidP="008D7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301540" w:rsidRPr="008D730C" w:rsidSect="007355A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3BE"/>
    <w:multiLevelType w:val="hybridMultilevel"/>
    <w:tmpl w:val="9CDC3030"/>
    <w:lvl w:ilvl="0" w:tplc="F22645E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C30"/>
    <w:multiLevelType w:val="hybridMultilevel"/>
    <w:tmpl w:val="9CDC303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2CB"/>
    <w:multiLevelType w:val="hybridMultilevel"/>
    <w:tmpl w:val="EB20AF62"/>
    <w:lvl w:ilvl="0" w:tplc="B1AC9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B64C4"/>
    <w:multiLevelType w:val="hybridMultilevel"/>
    <w:tmpl w:val="0FAA2A6E"/>
    <w:lvl w:ilvl="0" w:tplc="2BD05686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A759E"/>
    <w:multiLevelType w:val="hybridMultilevel"/>
    <w:tmpl w:val="EFA07B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A6B30"/>
    <w:multiLevelType w:val="hybridMultilevel"/>
    <w:tmpl w:val="05B65F5C"/>
    <w:lvl w:ilvl="0" w:tplc="58FC4E72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64C056F"/>
    <w:multiLevelType w:val="hybridMultilevel"/>
    <w:tmpl w:val="DDEAE9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1643"/>
    <w:multiLevelType w:val="hybridMultilevel"/>
    <w:tmpl w:val="E604B4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C2AC9"/>
    <w:multiLevelType w:val="hybridMultilevel"/>
    <w:tmpl w:val="59465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894738">
    <w:abstractNumId w:val="5"/>
  </w:num>
  <w:num w:numId="2" w16cid:durableId="2070378633">
    <w:abstractNumId w:val="4"/>
  </w:num>
  <w:num w:numId="3" w16cid:durableId="2091652641">
    <w:abstractNumId w:val="6"/>
  </w:num>
  <w:num w:numId="4" w16cid:durableId="2146391256">
    <w:abstractNumId w:val="7"/>
  </w:num>
  <w:num w:numId="5" w16cid:durableId="20861821">
    <w:abstractNumId w:val="2"/>
  </w:num>
  <w:num w:numId="6" w16cid:durableId="254637860">
    <w:abstractNumId w:val="3"/>
  </w:num>
  <w:num w:numId="7" w16cid:durableId="2069573299">
    <w:abstractNumId w:val="8"/>
  </w:num>
  <w:num w:numId="8" w16cid:durableId="228730470">
    <w:abstractNumId w:val="0"/>
  </w:num>
  <w:num w:numId="9" w16cid:durableId="19970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67"/>
    <w:rsid w:val="000E1696"/>
    <w:rsid w:val="00127156"/>
    <w:rsid w:val="00135980"/>
    <w:rsid w:val="00153837"/>
    <w:rsid w:val="00160FEC"/>
    <w:rsid w:val="002208B0"/>
    <w:rsid w:val="00242A08"/>
    <w:rsid w:val="002756D1"/>
    <w:rsid w:val="002824BA"/>
    <w:rsid w:val="00293CEA"/>
    <w:rsid w:val="002A2307"/>
    <w:rsid w:val="002E44EA"/>
    <w:rsid w:val="00301540"/>
    <w:rsid w:val="00333247"/>
    <w:rsid w:val="003E0546"/>
    <w:rsid w:val="00415475"/>
    <w:rsid w:val="0042009F"/>
    <w:rsid w:val="004475FB"/>
    <w:rsid w:val="00481792"/>
    <w:rsid w:val="00493A64"/>
    <w:rsid w:val="00494518"/>
    <w:rsid w:val="004D7F67"/>
    <w:rsid w:val="0061783D"/>
    <w:rsid w:val="006324F4"/>
    <w:rsid w:val="006515C9"/>
    <w:rsid w:val="006C3BBE"/>
    <w:rsid w:val="007026B1"/>
    <w:rsid w:val="00710599"/>
    <w:rsid w:val="007355A6"/>
    <w:rsid w:val="00756E27"/>
    <w:rsid w:val="007802AC"/>
    <w:rsid w:val="00780EFD"/>
    <w:rsid w:val="007B4A88"/>
    <w:rsid w:val="007D494C"/>
    <w:rsid w:val="007F38A0"/>
    <w:rsid w:val="0080490C"/>
    <w:rsid w:val="008C0012"/>
    <w:rsid w:val="008C77E3"/>
    <w:rsid w:val="008D0AE3"/>
    <w:rsid w:val="008D730C"/>
    <w:rsid w:val="00900A84"/>
    <w:rsid w:val="00951B2F"/>
    <w:rsid w:val="009676B5"/>
    <w:rsid w:val="009729BB"/>
    <w:rsid w:val="00991C18"/>
    <w:rsid w:val="009C1942"/>
    <w:rsid w:val="009E13BA"/>
    <w:rsid w:val="00A658E4"/>
    <w:rsid w:val="00A7747C"/>
    <w:rsid w:val="00A87DC1"/>
    <w:rsid w:val="00AE6982"/>
    <w:rsid w:val="00AF6610"/>
    <w:rsid w:val="00B12245"/>
    <w:rsid w:val="00B47660"/>
    <w:rsid w:val="00BA2A99"/>
    <w:rsid w:val="00BB4A51"/>
    <w:rsid w:val="00BC2739"/>
    <w:rsid w:val="00C34F3D"/>
    <w:rsid w:val="00D053F0"/>
    <w:rsid w:val="00D430B5"/>
    <w:rsid w:val="00E12739"/>
    <w:rsid w:val="00E44410"/>
    <w:rsid w:val="00E53925"/>
    <w:rsid w:val="00E61D81"/>
    <w:rsid w:val="00E80EB7"/>
    <w:rsid w:val="00E84C4A"/>
    <w:rsid w:val="00E9569C"/>
    <w:rsid w:val="00EE38BA"/>
    <w:rsid w:val="00F242B4"/>
    <w:rsid w:val="00F53F71"/>
    <w:rsid w:val="00F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005C"/>
  <w15:docId w15:val="{71AFDD2F-CCA0-442B-8E43-38383A96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3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2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08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anna.vasutova</dc:creator>
  <cp:keywords/>
  <dc:description/>
  <cp:lastModifiedBy>Šip Maroš</cp:lastModifiedBy>
  <cp:revision>30</cp:revision>
  <cp:lastPrinted>2023-02-13T12:09:00Z</cp:lastPrinted>
  <dcterms:created xsi:type="dcterms:W3CDTF">2023-02-07T10:51:00Z</dcterms:created>
  <dcterms:modified xsi:type="dcterms:W3CDTF">2023-02-14T11:59:00Z</dcterms:modified>
</cp:coreProperties>
</file>